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A84A" w14:textId="32194165" w:rsidR="00441B0B" w:rsidRDefault="00BD23EC">
      <w:r>
        <w:t xml:space="preserve">[Prayer Ventures for </w:t>
      </w:r>
      <w:r w:rsidR="005B78D9">
        <w:t>July 202</w:t>
      </w:r>
      <w:r w:rsidR="0064336D">
        <w:t>4</w:t>
      </w:r>
      <w:r>
        <w:t>]</w:t>
      </w:r>
    </w:p>
    <w:p w14:paraId="44CC5FDA" w14:textId="77777777" w:rsidR="000F10CC" w:rsidRDefault="000F10CC"/>
    <w:p w14:paraId="4D39A84E" w14:textId="70FEFDA6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C91813" w:rsidRPr="00CE6113">
        <w:rPr>
          <w:i/>
          <w:iCs/>
        </w:rPr>
        <w:t xml:space="preserve">Disability Pride </w:t>
      </w:r>
      <w:proofErr w:type="gramStart"/>
      <w:r w:rsidR="00C91813" w:rsidRPr="00CE6113">
        <w:rPr>
          <w:i/>
          <w:iCs/>
        </w:rPr>
        <w:t>Month</w:t>
      </w:r>
      <w:r w:rsidR="00C91813" w:rsidRPr="00CE6113">
        <w:t xml:space="preserve"> </w:t>
      </w:r>
      <w:r w:rsidR="008B5041" w:rsidRPr="00CE6113">
        <w:t xml:space="preserve"> G</w:t>
      </w:r>
      <w:r w:rsidR="00A2447E" w:rsidRPr="00CE6113">
        <w:t>ive</w:t>
      </w:r>
      <w:proofErr w:type="gramEnd"/>
      <w:r w:rsidR="00A2447E" w:rsidRPr="00CE6113">
        <w:t xml:space="preserve"> thank</w:t>
      </w:r>
      <w:r w:rsidR="00D0152A">
        <w:t>s</w:t>
      </w:r>
      <w:r w:rsidR="00A2447E" w:rsidRPr="00CE6113">
        <w:t xml:space="preserve"> for </w:t>
      </w:r>
      <w:r w:rsidR="004F0563" w:rsidRPr="00CE6113">
        <w:t xml:space="preserve">the gifts, </w:t>
      </w:r>
      <w:r w:rsidR="00F5592B" w:rsidRPr="00CE6113">
        <w:t xml:space="preserve">leadership and </w:t>
      </w:r>
      <w:r w:rsidR="004F0563" w:rsidRPr="00CE6113">
        <w:t xml:space="preserve">abilities </w:t>
      </w:r>
      <w:r w:rsidR="00F5592B" w:rsidRPr="00CE6113">
        <w:t xml:space="preserve">of our </w:t>
      </w:r>
      <w:r w:rsidR="00A2447E" w:rsidRPr="00CE6113">
        <w:t xml:space="preserve">neighbors and siblings in Christ </w:t>
      </w:r>
      <w:r w:rsidR="00A27735">
        <w:t>who live with</w:t>
      </w:r>
      <w:r w:rsidR="00D0152A">
        <w:t xml:space="preserve"> disabilities </w:t>
      </w:r>
      <w:bookmarkStart w:id="0" w:name="_Hlk168226727"/>
      <w:r w:rsidR="00CE6113" w:rsidRPr="00CE6113">
        <w:t>—</w:t>
      </w:r>
      <w:bookmarkEnd w:id="0"/>
      <w:r w:rsidR="00CE6113">
        <w:t xml:space="preserve"> </w:t>
      </w:r>
      <w:r w:rsidR="00CE6113" w:rsidRPr="00CE6113">
        <w:t xml:space="preserve">about 42.5 million </w:t>
      </w:r>
      <w:r w:rsidR="00D0152A">
        <w:t>in our nation</w:t>
      </w:r>
      <w:r w:rsidR="00CE6113">
        <w:t xml:space="preserve">. </w:t>
      </w:r>
      <w:r w:rsidR="00D0152A">
        <w:t xml:space="preserve">Pray for the </w:t>
      </w:r>
      <w:r w:rsidR="005632D9">
        <w:t xml:space="preserve">work </w:t>
      </w:r>
      <w:r w:rsidR="009F5307">
        <w:t xml:space="preserve">of congregations, </w:t>
      </w:r>
      <w:r w:rsidR="005D0CDF">
        <w:t xml:space="preserve">synods, </w:t>
      </w:r>
      <w:r w:rsidR="00C91813" w:rsidRPr="00955135">
        <w:t xml:space="preserve">ELCA </w:t>
      </w:r>
      <w:r w:rsidR="00F64FBC" w:rsidRPr="00955135">
        <w:t>Disabilit</w:t>
      </w:r>
      <w:r w:rsidR="00F64FBC">
        <w:t>y Ministry</w:t>
      </w:r>
      <w:r w:rsidR="00C91813" w:rsidRPr="00955135">
        <w:t xml:space="preserve">, </w:t>
      </w:r>
      <w:r w:rsidR="005D0CDF">
        <w:t xml:space="preserve">the </w:t>
      </w:r>
      <w:r w:rsidR="009F5307" w:rsidRPr="008729CC">
        <w:t>Evangelical Lutheran Deaf Association</w:t>
      </w:r>
      <w:r w:rsidR="005D0CDF">
        <w:t xml:space="preserve">, </w:t>
      </w:r>
      <w:r w:rsidR="009F5307" w:rsidRPr="0079441E">
        <w:t>Lutheran Services in America Disability Network</w:t>
      </w:r>
      <w:r w:rsidR="005D0CDF">
        <w:t xml:space="preserve">, </w:t>
      </w:r>
      <w:r w:rsidR="00F20BB1" w:rsidRPr="00955135">
        <w:t>Lutheran Outdoor Ministries</w:t>
      </w:r>
      <w:r w:rsidR="00BA186E">
        <w:t>’</w:t>
      </w:r>
      <w:r w:rsidR="00C91813" w:rsidRPr="00955135">
        <w:t xml:space="preserve"> Total Inclusion!</w:t>
      </w:r>
      <w:r w:rsidR="00C05A2C">
        <w:t xml:space="preserve"> </w:t>
      </w:r>
      <w:r w:rsidR="002078A6">
        <w:t>initiative,</w:t>
      </w:r>
      <w:r w:rsidR="00812E76">
        <w:t xml:space="preserve"> and community organizations </w:t>
      </w:r>
      <w:r w:rsidR="00196FD0">
        <w:t xml:space="preserve">to </w:t>
      </w:r>
      <w:r w:rsidR="00797422" w:rsidRPr="00797422">
        <w:t xml:space="preserve">address </w:t>
      </w:r>
      <w:r w:rsidR="00FF6730">
        <w:t xml:space="preserve">the </w:t>
      </w:r>
      <w:r w:rsidR="00797422" w:rsidRPr="00797422">
        <w:t xml:space="preserve">inclusion, active </w:t>
      </w:r>
      <w:proofErr w:type="gramStart"/>
      <w:r w:rsidR="00797422" w:rsidRPr="00797422">
        <w:t>participation</w:t>
      </w:r>
      <w:proofErr w:type="gramEnd"/>
      <w:r w:rsidR="00797422" w:rsidRPr="00797422">
        <w:t xml:space="preserve"> and full involvement </w:t>
      </w:r>
      <w:r w:rsidR="00FF6730">
        <w:t xml:space="preserve">of people with disabilities </w:t>
      </w:r>
      <w:r w:rsidR="00797422" w:rsidRPr="00797422">
        <w:t xml:space="preserve">in the life </w:t>
      </w:r>
      <w:r w:rsidR="00196FD0">
        <w:t xml:space="preserve">and leadership </w:t>
      </w:r>
      <w:r w:rsidR="00797422" w:rsidRPr="00797422">
        <w:t>of the church and society.</w:t>
      </w:r>
    </w:p>
    <w:p w14:paraId="01CBFEBE" w14:textId="77777777" w:rsidR="006E6A23" w:rsidRPr="00AC68B2" w:rsidRDefault="006E6A23"/>
    <w:p w14:paraId="4D39A84F" w14:textId="3ADE9A96" w:rsidR="00BD23EC" w:rsidRPr="002B74CA" w:rsidRDefault="006E6A23">
      <w:r w:rsidRPr="00AC68B2">
        <w:rPr>
          <w:b/>
          <w:bCs/>
        </w:rPr>
        <w:t>2</w:t>
      </w:r>
      <w:r w:rsidRPr="002B74CA">
        <w:t xml:space="preserve"> </w:t>
      </w:r>
      <w:r w:rsidR="00E15D1B" w:rsidRPr="00102256">
        <w:t xml:space="preserve">Pray </w:t>
      </w:r>
      <w:r w:rsidR="008D093F">
        <w:t>for</w:t>
      </w:r>
      <w:r w:rsidR="009B5F39" w:rsidRPr="00102256">
        <w:t xml:space="preserve"> the </w:t>
      </w:r>
      <w:r w:rsidR="008D093F">
        <w:t xml:space="preserve">needs and </w:t>
      </w:r>
      <w:r w:rsidR="009B5F39" w:rsidRPr="00102256">
        <w:t>ministries of congregations</w:t>
      </w:r>
      <w:r w:rsidR="003F2636" w:rsidRPr="00102256">
        <w:t xml:space="preserve">, synods, </w:t>
      </w:r>
      <w:r w:rsidR="00766BEC">
        <w:t>t</w:t>
      </w:r>
      <w:r w:rsidR="00766BEC" w:rsidRPr="00766BEC">
        <w:t>he churchwide organization</w:t>
      </w:r>
      <w:r w:rsidR="00766BEC">
        <w:t xml:space="preserve"> </w:t>
      </w:r>
      <w:r w:rsidR="007752D4">
        <w:t xml:space="preserve">and </w:t>
      </w:r>
      <w:r w:rsidR="008D093F">
        <w:t xml:space="preserve">the </w:t>
      </w:r>
      <w:r w:rsidR="00102256">
        <w:t xml:space="preserve">community </w:t>
      </w:r>
      <w:r w:rsidR="007752D4">
        <w:t xml:space="preserve">organizations </w:t>
      </w:r>
      <w:r w:rsidR="00DB3F32">
        <w:t xml:space="preserve">that </w:t>
      </w:r>
      <w:r w:rsidR="00601DFA">
        <w:t>serve with us</w:t>
      </w:r>
      <w:r w:rsidR="008D093F">
        <w:t xml:space="preserve"> as we</w:t>
      </w:r>
      <w:r w:rsidR="00601DFA">
        <w:t xml:space="preserve"> do</w:t>
      </w:r>
      <w:r w:rsidR="00102256">
        <w:t xml:space="preserve"> God’s work in the world</w:t>
      </w:r>
      <w:r w:rsidR="00555549">
        <w:t>. P</w:t>
      </w:r>
      <w:r w:rsidR="00722EF7">
        <w:t xml:space="preserve">ray for the Spirit to </w:t>
      </w:r>
      <w:r w:rsidR="002F0860">
        <w:t xml:space="preserve">help us support each other </w:t>
      </w:r>
      <w:r w:rsidR="0084232D">
        <w:t xml:space="preserve">through prayer, </w:t>
      </w:r>
      <w:r w:rsidR="00555549">
        <w:t xml:space="preserve">shared </w:t>
      </w:r>
      <w:r w:rsidR="0084232D">
        <w:t>resources</w:t>
      </w:r>
      <w:r w:rsidR="00F64508">
        <w:t xml:space="preserve">, </w:t>
      </w:r>
      <w:proofErr w:type="gramStart"/>
      <w:r w:rsidR="00555549">
        <w:t>volunteerism</w:t>
      </w:r>
      <w:proofErr w:type="gramEnd"/>
      <w:r w:rsidR="00555549">
        <w:t xml:space="preserve"> </w:t>
      </w:r>
      <w:r w:rsidR="00C05E10">
        <w:t xml:space="preserve">and </w:t>
      </w:r>
      <w:r w:rsidR="00046FDF" w:rsidRPr="00C05E10">
        <w:t>Mission Support</w:t>
      </w:r>
      <w:r w:rsidR="00C05E10">
        <w:t>.</w:t>
      </w:r>
    </w:p>
    <w:p w14:paraId="50878C7A" w14:textId="77777777" w:rsidR="006E6A23" w:rsidRPr="00AC68B2" w:rsidRDefault="006E6A23"/>
    <w:p w14:paraId="2C5762CF" w14:textId="0C99418F" w:rsidR="00D5077D" w:rsidRPr="00D5077D" w:rsidRDefault="006E6A23" w:rsidP="00D5077D">
      <w:r w:rsidRPr="00AC68B2">
        <w:rPr>
          <w:b/>
          <w:bCs/>
        </w:rPr>
        <w:t>3</w:t>
      </w:r>
      <w:r w:rsidRPr="002B74CA">
        <w:t xml:space="preserve"> </w:t>
      </w:r>
      <w:r w:rsidR="00AC244F" w:rsidRPr="000B774B">
        <w:rPr>
          <w:i/>
          <w:iCs/>
        </w:rPr>
        <w:t xml:space="preserve">Thomas, </w:t>
      </w:r>
      <w:r w:rsidR="00A871AB" w:rsidRPr="000B774B">
        <w:rPr>
          <w:i/>
          <w:iCs/>
        </w:rPr>
        <w:t xml:space="preserve">the </w:t>
      </w:r>
      <w:proofErr w:type="gramStart"/>
      <w:r w:rsidR="00A871AB" w:rsidRPr="000B774B">
        <w:rPr>
          <w:i/>
          <w:iCs/>
        </w:rPr>
        <w:t>Apostle</w:t>
      </w:r>
      <w:r w:rsidR="00A871AB" w:rsidRPr="000B774B">
        <w:t xml:space="preserve">  </w:t>
      </w:r>
      <w:r w:rsidR="000B774B">
        <w:t>Give</w:t>
      </w:r>
      <w:proofErr w:type="gramEnd"/>
      <w:r w:rsidR="000B774B">
        <w:t xml:space="preserve"> thanks and praise to </w:t>
      </w:r>
      <w:r w:rsidR="00292452">
        <w:t xml:space="preserve">God </w:t>
      </w:r>
      <w:r w:rsidR="00F6339F">
        <w:t xml:space="preserve">for </w:t>
      </w:r>
      <w:r w:rsidR="007A5B84">
        <w:t xml:space="preserve">the grace embodied </w:t>
      </w:r>
      <w:r w:rsidR="00AF3D39">
        <w:t>in Jesus Christ</w:t>
      </w:r>
      <w:r w:rsidR="00F6339F">
        <w:t>, which</w:t>
      </w:r>
      <w:r w:rsidR="00AF3D39">
        <w:t xml:space="preserve"> </w:t>
      </w:r>
      <w:r w:rsidR="008D093F">
        <w:t xml:space="preserve">brings purpose to our lives and </w:t>
      </w:r>
      <w:r w:rsidR="001A6F1D">
        <w:t>assures</w:t>
      </w:r>
      <w:r w:rsidR="007E5B23">
        <w:t xml:space="preserve"> us that God </w:t>
      </w:r>
      <w:r w:rsidR="00A66D9E">
        <w:t>loves us</w:t>
      </w:r>
      <w:r w:rsidR="00CC14B6">
        <w:t xml:space="preserve"> — questions, complexities and all</w:t>
      </w:r>
      <w:r w:rsidR="00D5077D" w:rsidRPr="00D5077D">
        <w:t>.</w:t>
      </w:r>
    </w:p>
    <w:p w14:paraId="02215E70" w14:textId="2F765945" w:rsidR="00AC244F" w:rsidRPr="00AC68B2" w:rsidRDefault="00AC244F"/>
    <w:p w14:paraId="2274B726" w14:textId="39CD63D5" w:rsidR="006E6A23" w:rsidRPr="00BB0622" w:rsidRDefault="006E6A23">
      <w:r w:rsidRPr="00AC68B2">
        <w:rPr>
          <w:b/>
          <w:bCs/>
        </w:rPr>
        <w:t>4</w:t>
      </w:r>
      <w:r w:rsidRPr="002B74CA">
        <w:t xml:space="preserve"> </w:t>
      </w:r>
      <w:r w:rsidR="00CD5510" w:rsidRPr="00F567DE">
        <w:rPr>
          <w:i/>
          <w:iCs/>
        </w:rPr>
        <w:t xml:space="preserve">Independence </w:t>
      </w:r>
      <w:proofErr w:type="gramStart"/>
      <w:r w:rsidR="00BD7273">
        <w:rPr>
          <w:i/>
          <w:iCs/>
        </w:rPr>
        <w:t>D</w:t>
      </w:r>
      <w:r w:rsidR="00BD7273" w:rsidRPr="00F567DE">
        <w:rPr>
          <w:i/>
          <w:iCs/>
        </w:rPr>
        <w:t>ay</w:t>
      </w:r>
      <w:r w:rsidR="00BD7273" w:rsidRPr="00BB0622">
        <w:t xml:space="preserve"> </w:t>
      </w:r>
      <w:r w:rsidR="00F64FBC">
        <w:t xml:space="preserve"> </w:t>
      </w:r>
      <w:r w:rsidR="0093149C">
        <w:t>Promise</w:t>
      </w:r>
      <w:proofErr w:type="gramEnd"/>
      <w:r w:rsidR="0093149C" w:rsidRPr="009F6D2B">
        <w:t xml:space="preserve"> </w:t>
      </w:r>
      <w:r w:rsidR="009F6D2B" w:rsidRPr="009F6D2B">
        <w:t xml:space="preserve">God to cherish and not abuse the blessings of liberty, </w:t>
      </w:r>
      <w:r w:rsidR="0093149C">
        <w:t xml:space="preserve">to </w:t>
      </w:r>
      <w:r w:rsidR="009F6D2B" w:rsidRPr="009F6D2B">
        <w:t xml:space="preserve">work </w:t>
      </w:r>
      <w:r w:rsidR="0093149C">
        <w:t>for</w:t>
      </w:r>
      <w:r w:rsidR="0093149C" w:rsidRPr="009F6D2B">
        <w:t xml:space="preserve"> </w:t>
      </w:r>
      <w:r w:rsidR="009F6D2B" w:rsidRPr="009F6D2B">
        <w:t>change where</w:t>
      </w:r>
      <w:r w:rsidR="00982E2C">
        <w:t>ver</w:t>
      </w:r>
      <w:r w:rsidR="009F6D2B" w:rsidRPr="009F6D2B">
        <w:t xml:space="preserve"> there is injustice and </w:t>
      </w:r>
      <w:r w:rsidR="009F6D2B">
        <w:t>inequity</w:t>
      </w:r>
      <w:r w:rsidR="009F6D2B" w:rsidRPr="009F6D2B">
        <w:t xml:space="preserve">, and </w:t>
      </w:r>
      <w:r w:rsidR="0093149C">
        <w:t xml:space="preserve">to </w:t>
      </w:r>
      <w:r w:rsidR="009F6D2B" w:rsidRPr="009F6D2B">
        <w:t xml:space="preserve">accompany our global neighbors and companion churches </w:t>
      </w:r>
      <w:r w:rsidR="00F64FBC">
        <w:t xml:space="preserve">in </w:t>
      </w:r>
      <w:r w:rsidR="009F6D2B" w:rsidRPr="009F6D2B">
        <w:t>striving for freedom, justice and voice.</w:t>
      </w:r>
    </w:p>
    <w:p w14:paraId="7EFAC491" w14:textId="77777777" w:rsidR="00BB0622" w:rsidRPr="00BB0622" w:rsidRDefault="00BB0622"/>
    <w:p w14:paraId="4D39A852" w14:textId="0D234045" w:rsidR="00BD23EC" w:rsidRPr="002B74CA" w:rsidRDefault="006E6A23" w:rsidP="00121E49">
      <w:r w:rsidRPr="00AC68B2">
        <w:rPr>
          <w:b/>
          <w:bCs/>
        </w:rPr>
        <w:t>5</w:t>
      </w:r>
      <w:r w:rsidRPr="002B74CA">
        <w:t xml:space="preserve"> </w:t>
      </w:r>
      <w:r w:rsidR="00121E49">
        <w:t>“Out of the depths I cry to you, O Lord. Lord, hear my voice! Let your ears be attentive to the voice of my supplications</w:t>
      </w:r>
      <w:r w:rsidR="0093149C">
        <w:t>!</w:t>
      </w:r>
      <w:r w:rsidR="00121E49">
        <w:t>” (Psalm 130:</w:t>
      </w:r>
      <w:r w:rsidR="003125CB">
        <w:t>1-2</w:t>
      </w:r>
      <w:r w:rsidR="0093149C">
        <w:t xml:space="preserve">). </w:t>
      </w:r>
      <w:proofErr w:type="gramStart"/>
      <w:r w:rsidR="006F3A2E">
        <w:t>Lift up</w:t>
      </w:r>
      <w:proofErr w:type="gramEnd"/>
      <w:r w:rsidR="006F3A2E">
        <w:t xml:space="preserve"> your worries</w:t>
      </w:r>
      <w:r w:rsidR="00CE5C9F">
        <w:t xml:space="preserve"> </w:t>
      </w:r>
      <w:r w:rsidR="006F3A2E">
        <w:t xml:space="preserve">and </w:t>
      </w:r>
      <w:r w:rsidR="00B454AE">
        <w:t>fears to God</w:t>
      </w:r>
      <w:r w:rsidR="0093149C">
        <w:t>,</w:t>
      </w:r>
      <w:r w:rsidR="00535E03">
        <w:t xml:space="preserve"> trust</w:t>
      </w:r>
      <w:r w:rsidR="0093149C">
        <w:t>ing</w:t>
      </w:r>
      <w:r w:rsidR="00B454AE">
        <w:t xml:space="preserve"> that </w:t>
      </w:r>
      <w:r w:rsidR="009C76ED">
        <w:t xml:space="preserve">God </w:t>
      </w:r>
      <w:r w:rsidR="00535E03">
        <w:t>listen</w:t>
      </w:r>
      <w:r w:rsidR="0093149C">
        <w:t>s</w:t>
      </w:r>
      <w:r w:rsidR="00535E03">
        <w:t xml:space="preserve"> and respon</w:t>
      </w:r>
      <w:r w:rsidR="0093149C">
        <w:t>d</w:t>
      </w:r>
      <w:r w:rsidR="00535E03">
        <w:t xml:space="preserve">s </w:t>
      </w:r>
      <w:r w:rsidR="00CE5C9F">
        <w:t>to our lamentations.</w:t>
      </w:r>
    </w:p>
    <w:p w14:paraId="1BB1175D" w14:textId="77777777" w:rsidR="006E6A23" w:rsidRPr="00AC68B2" w:rsidRDefault="006E6A23"/>
    <w:p w14:paraId="500CB2C7" w14:textId="7722AE8F" w:rsidR="00DE7A6D" w:rsidRPr="00DE7A6D" w:rsidRDefault="006E6A23" w:rsidP="00DE7A6D">
      <w:r w:rsidRPr="00AC68B2">
        <w:rPr>
          <w:b/>
          <w:bCs/>
        </w:rPr>
        <w:t>6</w:t>
      </w:r>
      <w:r w:rsidRPr="002B74CA">
        <w:t xml:space="preserve"> </w:t>
      </w:r>
      <w:r w:rsidR="001C5065">
        <w:t xml:space="preserve">Ask God to </w:t>
      </w:r>
      <w:r w:rsidR="00D00BAB">
        <w:t xml:space="preserve">guide and bless the </w:t>
      </w:r>
      <w:r w:rsidR="00D00BAB" w:rsidRPr="00D00BAB">
        <w:t xml:space="preserve">ELCA’s AMMPARO strategy to accompany migrants </w:t>
      </w:r>
      <w:r w:rsidR="00D00BAB">
        <w:t xml:space="preserve">as </w:t>
      </w:r>
      <w:r w:rsidR="00C12190">
        <w:t xml:space="preserve">the church </w:t>
      </w:r>
      <w:r w:rsidR="000078EA">
        <w:t xml:space="preserve">expands </w:t>
      </w:r>
      <w:r w:rsidR="00C12190">
        <w:t>it</w:t>
      </w:r>
      <w:r w:rsidR="000078EA">
        <w:t xml:space="preserve"> to </w:t>
      </w:r>
      <w:r w:rsidR="00DE7A6D" w:rsidRPr="004F3550">
        <w:t>respond to humanitarian crises that drive migration and displacement in other areas of the world.</w:t>
      </w:r>
    </w:p>
    <w:p w14:paraId="610912C1" w14:textId="42353590" w:rsidR="006E6A23" w:rsidRPr="002B74CA" w:rsidRDefault="006E6A23"/>
    <w:p w14:paraId="5D1A1780" w14:textId="6FD5B92F" w:rsidR="006E6A23" w:rsidRDefault="006E6A23">
      <w:r w:rsidRPr="00AC68B2">
        <w:rPr>
          <w:b/>
          <w:bCs/>
        </w:rPr>
        <w:t xml:space="preserve">7 </w:t>
      </w:r>
      <w:r w:rsidR="00D22B1E">
        <w:t>“</w:t>
      </w:r>
      <w:r w:rsidR="00E27E74">
        <w:t xml:space="preserve">[Jesus] </w:t>
      </w:r>
      <w:r w:rsidR="00D22B1E" w:rsidRPr="00D22B1E">
        <w:t>called the twelve and began to send them out two by two</w:t>
      </w:r>
      <w:r w:rsidR="00E27E74">
        <w:t xml:space="preserve">” </w:t>
      </w:r>
      <w:r w:rsidR="0093149C">
        <w:t>(</w:t>
      </w:r>
      <w:r w:rsidR="00E27E74">
        <w:t xml:space="preserve">Mark 6:7). </w:t>
      </w:r>
      <w:r w:rsidR="009B4D8A" w:rsidRPr="009B4D8A">
        <w:t xml:space="preserve">Give thanks for the companionship, support, </w:t>
      </w:r>
      <w:proofErr w:type="gramStart"/>
      <w:r w:rsidR="009B4D8A" w:rsidRPr="009B4D8A">
        <w:t>encouragement</w:t>
      </w:r>
      <w:proofErr w:type="gramEnd"/>
      <w:r w:rsidR="009B4D8A" w:rsidRPr="009B4D8A">
        <w:t xml:space="preserve"> and wisdom we receive from our </w:t>
      </w:r>
      <w:r w:rsidR="008D093F">
        <w:t xml:space="preserve">faith communities and </w:t>
      </w:r>
      <w:r w:rsidR="009B4D8A" w:rsidRPr="009B4D8A">
        <w:t>siblings in Christ</w:t>
      </w:r>
      <w:r w:rsidR="008D093F">
        <w:t>, which</w:t>
      </w:r>
      <w:r w:rsidR="009B4D8A" w:rsidRPr="009B4D8A">
        <w:t xml:space="preserve"> strengthen our ability to share the good news, care for our neighbors in need and inspire hope and peace in the world</w:t>
      </w:r>
      <w:r w:rsidR="009B4D8A">
        <w:t xml:space="preserve"> </w:t>
      </w:r>
      <w:r w:rsidR="009B4D8A" w:rsidRPr="009B4D8A">
        <w:t>—</w:t>
      </w:r>
      <w:r w:rsidR="009B4D8A">
        <w:t xml:space="preserve"> </w:t>
      </w:r>
      <w:r w:rsidR="009B4D8A" w:rsidRPr="009B4D8A">
        <w:t>together.</w:t>
      </w:r>
    </w:p>
    <w:p w14:paraId="6B59F041" w14:textId="77777777" w:rsidR="009B4D8A" w:rsidRPr="002B74CA" w:rsidRDefault="009B4D8A"/>
    <w:p w14:paraId="4D39A855" w14:textId="1A31FAD6" w:rsidR="00BD23EC" w:rsidRPr="00722526" w:rsidRDefault="006E6A23">
      <w:r w:rsidRPr="00AC68B2">
        <w:rPr>
          <w:b/>
          <w:bCs/>
        </w:rPr>
        <w:t xml:space="preserve">8 </w:t>
      </w:r>
      <w:r w:rsidR="004B0CA4" w:rsidRPr="00C96802">
        <w:t xml:space="preserve">Pray </w:t>
      </w:r>
      <w:r w:rsidR="008D093F">
        <w:t>that</w:t>
      </w:r>
      <w:r w:rsidR="008D093F" w:rsidRPr="00C96802">
        <w:t xml:space="preserve"> </w:t>
      </w:r>
      <w:r w:rsidR="004B0CA4" w:rsidRPr="00C96802">
        <w:t xml:space="preserve">the Spirit </w:t>
      </w:r>
      <w:r w:rsidR="008D093F">
        <w:t>will</w:t>
      </w:r>
      <w:r w:rsidR="008D093F" w:rsidRPr="00C96802">
        <w:t xml:space="preserve"> </w:t>
      </w:r>
      <w:r w:rsidR="00585AC7" w:rsidRPr="00C96802">
        <w:t xml:space="preserve">stir </w:t>
      </w:r>
      <w:r w:rsidR="00585AC7" w:rsidRPr="0072361B">
        <w:t xml:space="preserve">enthusiasm, creativity and wisdom </w:t>
      </w:r>
      <w:r w:rsidR="001B252D" w:rsidRPr="0072361B">
        <w:t xml:space="preserve">in the </w:t>
      </w:r>
      <w:r w:rsidR="00EE5D07" w:rsidRPr="0072361B">
        <w:t>leaders</w:t>
      </w:r>
      <w:r w:rsidR="00722526" w:rsidRPr="0072361B">
        <w:t xml:space="preserve">, </w:t>
      </w:r>
      <w:proofErr w:type="gramStart"/>
      <w:r w:rsidR="00C12190">
        <w:t>volunteers</w:t>
      </w:r>
      <w:proofErr w:type="gramEnd"/>
      <w:r w:rsidR="00C12190">
        <w:t xml:space="preserve"> and staff of the </w:t>
      </w:r>
      <w:r w:rsidR="00722526" w:rsidRPr="0072361B">
        <w:t xml:space="preserve">churchwide </w:t>
      </w:r>
      <w:r w:rsidR="00C12190">
        <w:t>organization</w:t>
      </w:r>
      <w:r w:rsidR="001B252D" w:rsidRPr="0072361B">
        <w:t xml:space="preserve"> </w:t>
      </w:r>
      <w:r w:rsidR="008D093F">
        <w:t>as they</w:t>
      </w:r>
      <w:r w:rsidR="001B252D" w:rsidRPr="0072361B">
        <w:t xml:space="preserve"> serve youth and adults </w:t>
      </w:r>
      <w:r w:rsidR="00722526" w:rsidRPr="0072361B">
        <w:t>from congregations across the country</w:t>
      </w:r>
      <w:r w:rsidR="00C96802">
        <w:t xml:space="preserve"> </w:t>
      </w:r>
      <w:r w:rsidR="0072361B">
        <w:t>during the ELCA Youth Gathering in New Orleans.</w:t>
      </w:r>
    </w:p>
    <w:p w14:paraId="60121CA8" w14:textId="77777777" w:rsidR="006E6A23" w:rsidRPr="002B74CA" w:rsidRDefault="006E6A23"/>
    <w:p w14:paraId="4D39A856" w14:textId="78B6613C" w:rsidR="00BD23EC" w:rsidRPr="00D206F8" w:rsidRDefault="006E6A23">
      <w:r w:rsidRPr="00AC68B2">
        <w:rPr>
          <w:b/>
          <w:bCs/>
        </w:rPr>
        <w:t xml:space="preserve">9 </w:t>
      </w:r>
      <w:r w:rsidR="001D2591">
        <w:t xml:space="preserve">Ask God how </w:t>
      </w:r>
      <w:r w:rsidR="00982E2C">
        <w:t xml:space="preserve">we can </w:t>
      </w:r>
      <w:r w:rsidR="00CC14B6">
        <w:t xml:space="preserve">best </w:t>
      </w:r>
      <w:r w:rsidR="00BF3B19">
        <w:t xml:space="preserve">provide </w:t>
      </w:r>
      <w:r w:rsidR="009E2825">
        <w:t xml:space="preserve">care, comfort and support </w:t>
      </w:r>
      <w:r w:rsidR="00C12190">
        <w:t xml:space="preserve">to </w:t>
      </w:r>
      <w:r w:rsidR="00D02D64">
        <w:t>our</w:t>
      </w:r>
      <w:r w:rsidR="00BF3B19">
        <w:t xml:space="preserve"> neighbors </w:t>
      </w:r>
      <w:r w:rsidR="00D02D64">
        <w:t>and sib</w:t>
      </w:r>
      <w:r w:rsidR="00105470">
        <w:t xml:space="preserve">lings in Christ </w:t>
      </w:r>
      <w:r w:rsidR="00BF3B19">
        <w:t>who grieve and suffer</w:t>
      </w:r>
      <w:r w:rsidR="00C12190">
        <w:t>. P</w:t>
      </w:r>
      <w:r w:rsidR="00C5779D">
        <w:t>ray that</w:t>
      </w:r>
      <w:r w:rsidR="00C12190">
        <w:t>, in</w:t>
      </w:r>
      <w:r w:rsidR="00C5779D">
        <w:t xml:space="preserve"> </w:t>
      </w:r>
      <w:r w:rsidR="00B43383">
        <w:t>our words and actions</w:t>
      </w:r>
      <w:r w:rsidR="00C12190">
        <w:t>, we might</w:t>
      </w:r>
      <w:r w:rsidR="00B43383">
        <w:t xml:space="preserve"> </w:t>
      </w:r>
      <w:r w:rsidR="006A0020">
        <w:t>consider</w:t>
      </w:r>
      <w:r w:rsidR="000A5854">
        <w:t xml:space="preserve"> </w:t>
      </w:r>
      <w:r w:rsidR="00A56659">
        <w:t xml:space="preserve">how </w:t>
      </w:r>
      <w:r w:rsidR="000435DA">
        <w:t xml:space="preserve">situations and needs </w:t>
      </w:r>
      <w:r w:rsidR="00BC3F24">
        <w:t>differ</w:t>
      </w:r>
      <w:r w:rsidR="00C5779D">
        <w:t xml:space="preserve"> from person</w:t>
      </w:r>
      <w:r w:rsidR="00C12190">
        <w:t xml:space="preserve"> </w:t>
      </w:r>
      <w:r w:rsidR="00C5779D">
        <w:t>to</w:t>
      </w:r>
      <w:r w:rsidR="00C12190">
        <w:t xml:space="preserve"> </w:t>
      </w:r>
      <w:r w:rsidR="00A56659">
        <w:t>person.</w:t>
      </w:r>
    </w:p>
    <w:p w14:paraId="5E2047B4" w14:textId="77777777" w:rsidR="006E6A23" w:rsidRPr="004C7E1C" w:rsidRDefault="006E6A23"/>
    <w:p w14:paraId="1F2BDDC0" w14:textId="4DBADD14" w:rsidR="00AC244F" w:rsidRPr="002B74CA" w:rsidRDefault="006E6A23" w:rsidP="00AC244F">
      <w:r w:rsidRPr="00AC68B2">
        <w:rPr>
          <w:b/>
          <w:bCs/>
        </w:rPr>
        <w:t xml:space="preserve">10 </w:t>
      </w:r>
      <w:r w:rsidR="00AC244F" w:rsidRPr="00DA4A71">
        <w:t xml:space="preserve">Thank God for the ELCA’s special relationship with the </w:t>
      </w:r>
      <w:r w:rsidR="00AC244F" w:rsidRPr="002D01A3">
        <w:t>United Methodist Church, a full communion partner since 2009</w:t>
      </w:r>
      <w:r w:rsidR="00AC244F" w:rsidRPr="00DA4A71">
        <w:t xml:space="preserve">. Pray for the church, its </w:t>
      </w:r>
      <w:proofErr w:type="gramStart"/>
      <w:r w:rsidR="00AC244F" w:rsidRPr="00DA4A71">
        <w:t>members</w:t>
      </w:r>
      <w:proofErr w:type="gramEnd"/>
      <w:r w:rsidR="00AC244F" w:rsidRPr="00DA4A71">
        <w:t xml:space="preserve"> and its leaders, that together we will find strength, resources and encouragement for the work of sharing the gospel, serving our </w:t>
      </w:r>
      <w:r w:rsidR="00AC244F" w:rsidRPr="00DA4A71">
        <w:lastRenderedPageBreak/>
        <w:t>neighbor and growing the church</w:t>
      </w:r>
      <w:r w:rsidR="00AC244F">
        <w:t xml:space="preserve">, especially as the denomination </w:t>
      </w:r>
      <w:r w:rsidR="007554DC">
        <w:t>moves forward following its vote in favor of LGBTQ inclusion.</w:t>
      </w:r>
    </w:p>
    <w:p w14:paraId="36951C49" w14:textId="77777777" w:rsidR="006E6A23" w:rsidRPr="002B74CA" w:rsidRDefault="006E6A23"/>
    <w:p w14:paraId="4D39A858" w14:textId="6B3CF888" w:rsidR="00BD23EC" w:rsidRPr="00D57991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D4012D">
        <w:t>There</w:t>
      </w:r>
      <w:r w:rsidR="00874F0D">
        <w:t xml:space="preserve"> have been </w:t>
      </w:r>
      <w:r w:rsidR="00864C61" w:rsidRPr="00864C61">
        <w:t xml:space="preserve">over </w:t>
      </w:r>
      <w:r w:rsidR="005819D3">
        <w:t>1</w:t>
      </w:r>
      <w:r w:rsidR="006369F2">
        <w:t xml:space="preserve">3,000 </w:t>
      </w:r>
      <w:r w:rsidR="001C4053">
        <w:t xml:space="preserve">gun-related </w:t>
      </w:r>
      <w:r w:rsidR="002B38C2">
        <w:t xml:space="preserve">injuries and deaths </w:t>
      </w:r>
      <w:r w:rsidR="00864C61" w:rsidRPr="00864C61">
        <w:t>in our country</w:t>
      </w:r>
      <w:r w:rsidR="00853F08">
        <w:t xml:space="preserve"> </w:t>
      </w:r>
      <w:r w:rsidR="00982E2C">
        <w:t xml:space="preserve">this year </w:t>
      </w:r>
      <w:r w:rsidR="00864C61" w:rsidRPr="00864C61">
        <w:t>(gunviolencearchive.org)</w:t>
      </w:r>
      <w:r w:rsidR="007215E6">
        <w:t>, and f</w:t>
      </w:r>
      <w:r w:rsidR="00E22CBA" w:rsidRPr="006D750F">
        <w:t xml:space="preserve">irearm injuries are now the leading cause of death among children and </w:t>
      </w:r>
      <w:r w:rsidR="00651B08">
        <w:t>youth</w:t>
      </w:r>
      <w:r w:rsidR="00E22CBA" w:rsidRPr="00864C61">
        <w:t>.</w:t>
      </w:r>
      <w:r w:rsidR="00E22CBA">
        <w:t xml:space="preserve"> </w:t>
      </w:r>
      <w:r w:rsidR="00864C61" w:rsidRPr="00CD0101">
        <w:t>Pray for an end to the senseless deaths and the trauma, grief</w:t>
      </w:r>
      <w:r w:rsidR="00CD0101" w:rsidRPr="00CD0101">
        <w:t xml:space="preserve">, </w:t>
      </w:r>
      <w:proofErr w:type="gramStart"/>
      <w:r w:rsidR="00CD0101" w:rsidRPr="00CD0101">
        <w:t>anxiety</w:t>
      </w:r>
      <w:proofErr w:type="gramEnd"/>
      <w:r w:rsidR="00CD0101" w:rsidRPr="00CD0101">
        <w:t xml:space="preserve"> </w:t>
      </w:r>
      <w:r w:rsidR="00864C61" w:rsidRPr="00CD0101">
        <w:t>and anguish that spread through our communities and nation</w:t>
      </w:r>
      <w:r w:rsidR="00C12190">
        <w:t>. A</w:t>
      </w:r>
      <w:r w:rsidR="00864C61" w:rsidRPr="00C45034">
        <w:t xml:space="preserve">sk God to lead us out of hopelessness and inaction </w:t>
      </w:r>
      <w:r w:rsidR="002F0B07">
        <w:t xml:space="preserve">so that </w:t>
      </w:r>
      <w:r w:rsidR="00C45034" w:rsidRPr="00C45034">
        <w:t xml:space="preserve">we </w:t>
      </w:r>
      <w:r w:rsidR="00C12190">
        <w:t>will be</w:t>
      </w:r>
      <w:r w:rsidR="00C12190" w:rsidRPr="00C45034">
        <w:t xml:space="preserve"> </w:t>
      </w:r>
      <w:r w:rsidR="0036570D" w:rsidRPr="00C45034">
        <w:t xml:space="preserve">bold </w:t>
      </w:r>
      <w:r w:rsidR="005B0E4C">
        <w:t xml:space="preserve">and </w:t>
      </w:r>
      <w:r w:rsidR="00093B59">
        <w:t xml:space="preserve">unwavering </w:t>
      </w:r>
      <w:r w:rsidR="00C45034" w:rsidRPr="00C45034">
        <w:t xml:space="preserve">in our work and advocacy </w:t>
      </w:r>
      <w:r w:rsidR="00864C61" w:rsidRPr="00C45034">
        <w:t>to end gun violence.</w:t>
      </w:r>
      <w:r w:rsidR="00864C61" w:rsidRPr="00C45034">
        <w:rPr>
          <w:b/>
          <w:bCs/>
        </w:rPr>
        <w:t xml:space="preserve"> </w:t>
      </w:r>
    </w:p>
    <w:p w14:paraId="208E9836" w14:textId="77777777" w:rsidR="006E6A23" w:rsidRPr="002B74CA" w:rsidRDefault="006E6A23"/>
    <w:p w14:paraId="2F191640" w14:textId="724B2811" w:rsidR="006E6A23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C12190">
        <w:t xml:space="preserve">Thank </w:t>
      </w:r>
      <w:r w:rsidR="009F0021">
        <w:t xml:space="preserve">God for </w:t>
      </w:r>
      <w:r w:rsidR="009F0021" w:rsidRPr="009F0021">
        <w:t xml:space="preserve">35 years </w:t>
      </w:r>
      <w:r w:rsidR="00400076">
        <w:t xml:space="preserve">of the ELCA </w:t>
      </w:r>
      <w:r w:rsidR="00400076" w:rsidRPr="00400076">
        <w:t>International Leaders Program</w:t>
      </w:r>
      <w:r w:rsidR="00C12190">
        <w:t>, which</w:t>
      </w:r>
      <w:r w:rsidR="008F4ADF">
        <w:t xml:space="preserve"> provides </w:t>
      </w:r>
      <w:r w:rsidR="009F0021" w:rsidRPr="009F0021">
        <w:t>leadership development experiences to current and future leaders</w:t>
      </w:r>
      <w:r w:rsidR="00E701BD">
        <w:t xml:space="preserve"> </w:t>
      </w:r>
      <w:r w:rsidR="00826FF8">
        <w:t xml:space="preserve">through scholarships, </w:t>
      </w:r>
      <w:r w:rsidR="00216190">
        <w:t>the International Camp Counselor Program, leadership development programs</w:t>
      </w:r>
      <w:r w:rsidR="00D2740C">
        <w:t xml:space="preserve"> </w:t>
      </w:r>
      <w:r w:rsidR="0089113D">
        <w:t>and building equit</w:t>
      </w:r>
      <w:r w:rsidR="00444069">
        <w:t>able</w:t>
      </w:r>
      <w:r w:rsidR="0089113D">
        <w:t xml:space="preserve"> </w:t>
      </w:r>
      <w:r w:rsidR="00444069">
        <w:t xml:space="preserve">access to education </w:t>
      </w:r>
      <w:r w:rsidR="005564F6">
        <w:t>for systemically excluded groups.</w:t>
      </w:r>
    </w:p>
    <w:p w14:paraId="7D3588D4" w14:textId="77777777" w:rsidR="004F587E" w:rsidRPr="002B74CA" w:rsidRDefault="004F587E"/>
    <w:p w14:paraId="6EE567AB" w14:textId="55779A12" w:rsidR="00783D7F" w:rsidRDefault="006E6A23" w:rsidP="00783D7F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E24EEF">
        <w:t xml:space="preserve">Pray for </w:t>
      </w:r>
      <w:r w:rsidR="009D73D9" w:rsidRPr="00C86658">
        <w:t xml:space="preserve">young people of color </w:t>
      </w:r>
      <w:r w:rsidR="00D648C5">
        <w:t xml:space="preserve">and </w:t>
      </w:r>
      <w:r w:rsidR="00D648C5" w:rsidRPr="00D648C5">
        <w:t xml:space="preserve">those whose primary language is </w:t>
      </w:r>
      <w:r w:rsidR="00546E51">
        <w:t xml:space="preserve">other than </w:t>
      </w:r>
      <w:r w:rsidR="00D648C5" w:rsidRPr="00D648C5">
        <w:t>English</w:t>
      </w:r>
      <w:r w:rsidR="00C12190">
        <w:t xml:space="preserve"> as they</w:t>
      </w:r>
      <w:r w:rsidR="00982E2C">
        <w:t xml:space="preserve"> </w:t>
      </w:r>
      <w:r w:rsidR="00202653">
        <w:t xml:space="preserve">gather </w:t>
      </w:r>
      <w:r w:rsidR="00DB7E40">
        <w:t xml:space="preserve">for </w:t>
      </w:r>
      <w:r w:rsidR="00754908">
        <w:t xml:space="preserve">the </w:t>
      </w:r>
      <w:r w:rsidR="00E84D5A" w:rsidRPr="00B90519">
        <w:t xml:space="preserve">Multicultural Youth Leadership Event (MYLE) and </w:t>
      </w:r>
      <w:r w:rsidR="00C12190">
        <w:t xml:space="preserve">for </w:t>
      </w:r>
      <w:r w:rsidR="00A96703" w:rsidRPr="00B90519">
        <w:t xml:space="preserve">youth living with disabilities </w:t>
      </w:r>
      <w:r w:rsidR="00C12190">
        <w:t>as they attend</w:t>
      </w:r>
      <w:r w:rsidR="00C12190" w:rsidRPr="00B90519">
        <w:t xml:space="preserve"> </w:t>
      </w:r>
      <w:r w:rsidR="00E174F9" w:rsidRPr="00B90519">
        <w:t xml:space="preserve">the </w:t>
      </w:r>
      <w:proofErr w:type="spellStart"/>
      <w:r w:rsidR="00E84D5A" w:rsidRPr="00B90519">
        <w:t>tAble</w:t>
      </w:r>
      <w:proofErr w:type="spellEnd"/>
      <w:r w:rsidR="00E84D5A" w:rsidRPr="00B90519">
        <w:t xml:space="preserve"> event</w:t>
      </w:r>
      <w:r w:rsidR="00C12190">
        <w:t>, both of which</w:t>
      </w:r>
      <w:r w:rsidR="00E84D5A" w:rsidRPr="00B90519">
        <w:t xml:space="preserve"> </w:t>
      </w:r>
      <w:r w:rsidR="00A020DA" w:rsidRPr="00B90519">
        <w:t>preced</w:t>
      </w:r>
      <w:r w:rsidR="00C12190">
        <w:t>e</w:t>
      </w:r>
      <w:r w:rsidR="001D781E" w:rsidRPr="00B90519">
        <w:t xml:space="preserve"> </w:t>
      </w:r>
      <w:r w:rsidR="00A020DA" w:rsidRPr="00B90519">
        <w:t>the ELCA Youth Gathering</w:t>
      </w:r>
      <w:r w:rsidR="00C12190">
        <w:t>. Pray that these young people</w:t>
      </w:r>
      <w:r w:rsidR="004059BB" w:rsidRPr="00B90519">
        <w:t xml:space="preserve"> </w:t>
      </w:r>
      <w:r w:rsidR="004B1C10" w:rsidRPr="00B90519">
        <w:t xml:space="preserve">— with their adult companions </w:t>
      </w:r>
      <w:r w:rsidR="004B1C10" w:rsidRPr="004B1C10">
        <w:t>—</w:t>
      </w:r>
      <w:r w:rsidR="00C12190">
        <w:t xml:space="preserve"> will </w:t>
      </w:r>
      <w:r w:rsidR="002225D2">
        <w:t>g</w:t>
      </w:r>
      <w:r w:rsidR="0002319C" w:rsidRPr="0002319C">
        <w:t xml:space="preserve">row as wise, </w:t>
      </w:r>
      <w:proofErr w:type="gramStart"/>
      <w:r w:rsidR="0002319C" w:rsidRPr="0002319C">
        <w:t>faithful</w:t>
      </w:r>
      <w:proofErr w:type="gramEnd"/>
      <w:r w:rsidR="0002319C" w:rsidRPr="0002319C">
        <w:t xml:space="preserve"> and courageous </w:t>
      </w:r>
      <w:r w:rsidR="00B90519">
        <w:t>followers of Christ.</w:t>
      </w:r>
    </w:p>
    <w:p w14:paraId="4648A7ED" w14:textId="77777777" w:rsidR="00961E21" w:rsidRPr="00AF5508" w:rsidRDefault="00961E21" w:rsidP="00783D7F">
      <w:pPr>
        <w:rPr>
          <w:highlight w:val="yellow"/>
        </w:rPr>
      </w:pPr>
    </w:p>
    <w:p w14:paraId="4D39A85B" w14:textId="0F6A7B26" w:rsidR="00BD23EC" w:rsidRPr="009F4045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D3168B">
        <w:t xml:space="preserve">Pray that we </w:t>
      </w:r>
      <w:r w:rsidR="00C12190">
        <w:t xml:space="preserve">will </w:t>
      </w:r>
      <w:r w:rsidR="00F654AF">
        <w:t xml:space="preserve">listen carefully to God and </w:t>
      </w:r>
      <w:r w:rsidR="00E743C2">
        <w:t>seek to understand God’s ways and commands</w:t>
      </w:r>
      <w:r w:rsidR="00117AC4">
        <w:t>, which</w:t>
      </w:r>
      <w:r w:rsidR="00E743C2">
        <w:t xml:space="preserve"> </w:t>
      </w:r>
      <w:r w:rsidR="008C5EB6">
        <w:t>p</w:t>
      </w:r>
      <w:r w:rsidR="00027DF6">
        <w:t>rovide</w:t>
      </w:r>
      <w:r w:rsidR="002D2EFC">
        <w:t xml:space="preserve"> guidance for our life</w:t>
      </w:r>
      <w:r w:rsidR="006B4AE9">
        <w:t xml:space="preserve"> </w:t>
      </w:r>
      <w:r w:rsidR="00027DF6">
        <w:t xml:space="preserve">and faith </w:t>
      </w:r>
      <w:r w:rsidR="006B4AE9">
        <w:t xml:space="preserve">and </w:t>
      </w:r>
      <w:r w:rsidR="00117AC4">
        <w:t xml:space="preserve">show us </w:t>
      </w:r>
      <w:r w:rsidR="00266FD4">
        <w:t>how to love and serve our neighbors</w:t>
      </w:r>
      <w:r w:rsidR="008C5EB6">
        <w:t>.</w:t>
      </w:r>
    </w:p>
    <w:p w14:paraId="44309E13" w14:textId="77777777" w:rsidR="006E6A23" w:rsidRPr="002B74CA" w:rsidRDefault="006E6A23"/>
    <w:p w14:paraId="6FBF4343" w14:textId="3F5A8728" w:rsidR="006E6A23" w:rsidRPr="005D1C5D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737BF9" w:rsidRPr="000751D4">
        <w:t xml:space="preserve">Remember </w:t>
      </w:r>
      <w:r w:rsidR="00117AC4">
        <w:t xml:space="preserve">in prayer </w:t>
      </w:r>
      <w:r w:rsidR="00824ABF">
        <w:t xml:space="preserve">the </w:t>
      </w:r>
      <w:r w:rsidR="00737BF9" w:rsidRPr="000751D4">
        <w:t>residents of New Orleans</w:t>
      </w:r>
      <w:r w:rsidR="00824ABF">
        <w:t xml:space="preserve"> </w:t>
      </w:r>
      <w:r w:rsidR="0056647E">
        <w:t xml:space="preserve">and give thanks </w:t>
      </w:r>
      <w:r w:rsidR="00793047">
        <w:t>as</w:t>
      </w:r>
      <w:r w:rsidR="00117AC4">
        <w:t xml:space="preserve"> they </w:t>
      </w:r>
      <w:r w:rsidR="00DF079B">
        <w:t xml:space="preserve">open their community and </w:t>
      </w:r>
      <w:r w:rsidR="003209C1">
        <w:t xml:space="preserve">extend </w:t>
      </w:r>
      <w:r w:rsidR="00117AC4">
        <w:t xml:space="preserve">their </w:t>
      </w:r>
      <w:r w:rsidR="000675A4">
        <w:t xml:space="preserve">enthusiasm, </w:t>
      </w:r>
      <w:r w:rsidR="00901027">
        <w:t xml:space="preserve">assistance and hospitality </w:t>
      </w:r>
      <w:r w:rsidR="000675A4">
        <w:t xml:space="preserve">to </w:t>
      </w:r>
      <w:r w:rsidR="00BC214E">
        <w:t xml:space="preserve">youth, </w:t>
      </w:r>
      <w:proofErr w:type="gramStart"/>
      <w:r w:rsidR="00BC214E">
        <w:t>adults</w:t>
      </w:r>
      <w:proofErr w:type="gramEnd"/>
      <w:r w:rsidR="00BC214E">
        <w:t xml:space="preserve"> and leaders </w:t>
      </w:r>
      <w:r w:rsidR="00296C6F">
        <w:t>during</w:t>
      </w:r>
      <w:r w:rsidR="000675A4">
        <w:t xml:space="preserve"> the E</w:t>
      </w:r>
      <w:r w:rsidR="000751D4">
        <w:t xml:space="preserve">LCA Youth Gathering </w:t>
      </w:r>
      <w:r w:rsidR="00824ABF">
        <w:t>and related events</w:t>
      </w:r>
      <w:r w:rsidR="00117AC4">
        <w:t>. G</w:t>
      </w:r>
      <w:r w:rsidR="00673EA9" w:rsidRPr="00445659">
        <w:t xml:space="preserve">ive thanks </w:t>
      </w:r>
      <w:proofErr w:type="gramStart"/>
      <w:r w:rsidR="00673EA9" w:rsidRPr="00445659">
        <w:t>for</w:t>
      </w:r>
      <w:proofErr w:type="gramEnd"/>
      <w:r w:rsidR="00673EA9" w:rsidRPr="00445659">
        <w:t xml:space="preserve"> ELCA con</w:t>
      </w:r>
      <w:r w:rsidR="005A7314" w:rsidRPr="00445659">
        <w:t>gregations</w:t>
      </w:r>
      <w:r w:rsidR="005A7314">
        <w:t xml:space="preserve"> </w:t>
      </w:r>
      <w:r w:rsidR="00445659">
        <w:t xml:space="preserve">and ministries </w:t>
      </w:r>
      <w:r w:rsidR="0085075C">
        <w:t xml:space="preserve">in New Orleans that </w:t>
      </w:r>
      <w:r w:rsidR="00F5400D">
        <w:t xml:space="preserve">help </w:t>
      </w:r>
      <w:r w:rsidR="009B0186">
        <w:t xml:space="preserve">make the Gathering a </w:t>
      </w:r>
      <w:r w:rsidR="00445659">
        <w:t xml:space="preserve">faith-strengthening, </w:t>
      </w:r>
      <w:r w:rsidR="009B0186">
        <w:t>life-changing</w:t>
      </w:r>
      <w:r w:rsidR="00445659">
        <w:t xml:space="preserve"> </w:t>
      </w:r>
      <w:r w:rsidR="003610D6">
        <w:t>experience</w:t>
      </w:r>
      <w:r w:rsidR="001F1DAD">
        <w:t xml:space="preserve"> for everyone.</w:t>
      </w:r>
    </w:p>
    <w:p w14:paraId="0105490B" w14:textId="77777777" w:rsidR="00404186" w:rsidRPr="005D1C5D" w:rsidRDefault="00404186"/>
    <w:p w14:paraId="4D39A85D" w14:textId="6F656586" w:rsidR="00BD23EC" w:rsidRPr="00407F7B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A025F4" w:rsidRPr="00A025F4">
        <w:t>P</w:t>
      </w:r>
      <w:r w:rsidR="0092746F" w:rsidRPr="00A025F4">
        <w:t>ray for</w:t>
      </w:r>
      <w:r w:rsidR="00B82641">
        <w:t xml:space="preserve"> </w:t>
      </w:r>
      <w:r w:rsidR="0092746F" w:rsidRPr="00A025F4">
        <w:t>youth</w:t>
      </w:r>
      <w:r w:rsidR="00A025F4">
        <w:t xml:space="preserve"> and young adults</w:t>
      </w:r>
      <w:r w:rsidR="0092746F" w:rsidRPr="00A025F4">
        <w:t xml:space="preserve"> </w:t>
      </w:r>
      <w:r w:rsidR="00B82641">
        <w:t xml:space="preserve">participating in </w:t>
      </w:r>
      <w:r w:rsidR="00A025F4" w:rsidRPr="00A025F4">
        <w:t>the</w:t>
      </w:r>
      <w:r w:rsidR="00A025F4">
        <w:rPr>
          <w:b/>
          <w:bCs/>
        </w:rPr>
        <w:t xml:space="preserve"> </w:t>
      </w:r>
      <w:r w:rsidR="00D33F28" w:rsidRPr="00A025F4">
        <w:t xml:space="preserve">ELCA Youth </w:t>
      </w:r>
      <w:r w:rsidR="00793047">
        <w:t xml:space="preserve">Gathering </w:t>
      </w:r>
      <w:r w:rsidR="00D33F28" w:rsidRPr="00A025F4">
        <w:t xml:space="preserve">and Young Adult </w:t>
      </w:r>
      <w:r w:rsidR="00793047">
        <w:t>G</w:t>
      </w:r>
      <w:r w:rsidR="00793047" w:rsidRPr="00A025F4">
        <w:t>athering</w:t>
      </w:r>
      <w:r w:rsidR="00793047">
        <w:t xml:space="preserve"> </w:t>
      </w:r>
      <w:r w:rsidR="00E77E75">
        <w:t>as they e</w:t>
      </w:r>
      <w:r w:rsidR="00A005CC">
        <w:t>xplor</w:t>
      </w:r>
      <w:r w:rsidR="00234D81">
        <w:t>e</w:t>
      </w:r>
      <w:r w:rsidR="00A005CC">
        <w:t xml:space="preserve"> </w:t>
      </w:r>
      <w:r w:rsidR="003C048F">
        <w:t xml:space="preserve">what it means to be </w:t>
      </w:r>
      <w:r w:rsidR="001A295A">
        <w:t>created</w:t>
      </w:r>
      <w:r w:rsidR="00C57D51">
        <w:t xml:space="preserve"> by God </w:t>
      </w:r>
      <w:r w:rsidR="00117AC4">
        <w:t>as</w:t>
      </w:r>
      <w:r w:rsidR="00C57D51">
        <w:t xml:space="preserve"> </w:t>
      </w:r>
      <w:r w:rsidR="00117AC4">
        <w:t xml:space="preserve">free, </w:t>
      </w:r>
      <w:r w:rsidR="003C048F">
        <w:t>brave</w:t>
      </w:r>
      <w:r w:rsidR="00C57D51">
        <w:t xml:space="preserve">, authentic, </w:t>
      </w:r>
      <w:r w:rsidR="00FA11D4">
        <w:t xml:space="preserve">disruptive disciples </w:t>
      </w:r>
      <w:bookmarkStart w:id="1" w:name="_Hlk168228502"/>
      <w:r w:rsidR="00482C46">
        <w:t>—</w:t>
      </w:r>
      <w:r w:rsidR="00B929FA">
        <w:t xml:space="preserve"> </w:t>
      </w:r>
      <w:bookmarkEnd w:id="1"/>
      <w:r w:rsidR="00B24C08">
        <w:t xml:space="preserve">all invaluable </w:t>
      </w:r>
      <w:r w:rsidR="00BE63EF">
        <w:t>parts</w:t>
      </w:r>
      <w:r w:rsidR="00237C23">
        <w:t xml:space="preserve"> of our faith </w:t>
      </w:r>
      <w:r w:rsidR="00204D45">
        <w:t>and identity</w:t>
      </w:r>
      <w:r w:rsidR="00B24C08">
        <w:t xml:space="preserve"> </w:t>
      </w:r>
      <w:r w:rsidR="00502FD1">
        <w:t>in a world of ongoing challenge</w:t>
      </w:r>
      <w:r w:rsidR="00482C46">
        <w:t xml:space="preserve">, </w:t>
      </w:r>
      <w:proofErr w:type="gramStart"/>
      <w:r w:rsidR="00117AC4">
        <w:t>crisis</w:t>
      </w:r>
      <w:proofErr w:type="gramEnd"/>
      <w:r w:rsidR="00117AC4">
        <w:t xml:space="preserve"> </w:t>
      </w:r>
      <w:r w:rsidR="00482C46">
        <w:t>and suffering.</w:t>
      </w:r>
    </w:p>
    <w:p w14:paraId="77335085" w14:textId="77777777" w:rsidR="006E6A23" w:rsidRPr="00407F7B" w:rsidRDefault="006E6A23"/>
    <w:p w14:paraId="6202DB47" w14:textId="690C8153" w:rsidR="006E6A23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6B2FFE" w:rsidRPr="006B2FFE">
        <w:t>Generation Zero-Hunger is a youth-driven fundraising challenge to support the programs of ELCA World Hunger, our church’s ministry to end hunger and poverty.</w:t>
      </w:r>
      <w:r w:rsidR="00EC20EB">
        <w:t xml:space="preserve"> Pray for the Spirit to inspire </w:t>
      </w:r>
      <w:r w:rsidR="00F020FA">
        <w:t xml:space="preserve">our generosity and compassion </w:t>
      </w:r>
      <w:r w:rsidR="006F5DD1">
        <w:t xml:space="preserve">for our neighbors </w:t>
      </w:r>
      <w:r w:rsidR="00117AC4">
        <w:t>as we</w:t>
      </w:r>
      <w:r w:rsidR="00F3514D">
        <w:t xml:space="preserve"> </w:t>
      </w:r>
      <w:r w:rsidR="00117AC4">
        <w:t xml:space="preserve">respond </w:t>
      </w:r>
      <w:r w:rsidR="00F3514D">
        <w:t>to</w:t>
      </w:r>
      <w:r w:rsidR="006F5DD1">
        <w:t xml:space="preserve"> this challenge</w:t>
      </w:r>
      <w:r w:rsidR="00B31A7E">
        <w:t xml:space="preserve"> t</w:t>
      </w:r>
      <w:r w:rsidR="002A7CD3">
        <w:t>o</w:t>
      </w:r>
      <w:r w:rsidR="00B31A7E">
        <w:t xml:space="preserve"> usher in </w:t>
      </w:r>
      <w:r w:rsidR="002A7CD3">
        <w:t xml:space="preserve">a world without hunger and </w:t>
      </w:r>
      <w:r w:rsidR="00EB476A">
        <w:t xml:space="preserve">futures filled with </w:t>
      </w:r>
      <w:r w:rsidR="002A7CD3">
        <w:t>hope</w:t>
      </w:r>
      <w:r w:rsidR="00F3514D">
        <w:t>.</w:t>
      </w:r>
    </w:p>
    <w:p w14:paraId="470A9AC4" w14:textId="77777777" w:rsidR="006B2FFE" w:rsidRPr="002B74CA" w:rsidRDefault="006B2FFE"/>
    <w:p w14:paraId="4D39A85F" w14:textId="4D65445A" w:rsidR="00BD23EC" w:rsidRPr="00CF6440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827064" w:rsidRPr="00CF6440">
        <w:t xml:space="preserve">Pray for our neighbors </w:t>
      </w:r>
      <w:r w:rsidR="00E44EB2" w:rsidRPr="00CF6440">
        <w:t xml:space="preserve">who suffer and long for peace </w:t>
      </w:r>
      <w:r w:rsidR="00CF6440" w:rsidRPr="00CF6440">
        <w:t>in places of conflict and war</w:t>
      </w:r>
      <w:r w:rsidR="00117AC4">
        <w:t>. P</w:t>
      </w:r>
      <w:r w:rsidR="00636E25">
        <w:t xml:space="preserve">ray that we </w:t>
      </w:r>
      <w:r w:rsidR="00117AC4">
        <w:t xml:space="preserve">will </w:t>
      </w:r>
      <w:r w:rsidR="00636E25">
        <w:t xml:space="preserve">not grow weary in our </w:t>
      </w:r>
      <w:r w:rsidR="005A4A7F">
        <w:t xml:space="preserve">concern, </w:t>
      </w:r>
      <w:proofErr w:type="gramStart"/>
      <w:r w:rsidR="005A4A7F">
        <w:t>support</w:t>
      </w:r>
      <w:proofErr w:type="gramEnd"/>
      <w:r w:rsidR="005A4A7F">
        <w:t xml:space="preserve"> and prayer </w:t>
      </w:r>
      <w:r w:rsidR="000A6E81">
        <w:t xml:space="preserve">and that we will not rest until </w:t>
      </w:r>
      <w:r w:rsidR="0077590D">
        <w:t>there is peace and healing</w:t>
      </w:r>
      <w:r w:rsidR="00BC26AC">
        <w:t>.</w:t>
      </w:r>
    </w:p>
    <w:p w14:paraId="6C9FC715" w14:textId="77777777" w:rsidR="006E6A23" w:rsidRPr="002B74CA" w:rsidRDefault="006E6A23"/>
    <w:p w14:paraId="4D39A860" w14:textId="7B9BB32D" w:rsidR="00BD23EC" w:rsidRPr="00C818CE" w:rsidRDefault="006E6A23">
      <w:r w:rsidRPr="00AC68B2">
        <w:rPr>
          <w:b/>
          <w:bCs/>
        </w:rPr>
        <w:lastRenderedPageBreak/>
        <w:t>19</w:t>
      </w:r>
      <w:r w:rsidR="00BD23EC" w:rsidRPr="00AC68B2">
        <w:rPr>
          <w:b/>
          <w:bCs/>
        </w:rPr>
        <w:t xml:space="preserve"> </w:t>
      </w:r>
      <w:r w:rsidR="00203C7B">
        <w:t xml:space="preserve">Give thanks </w:t>
      </w:r>
      <w:r w:rsidR="00EF4F27">
        <w:t xml:space="preserve">for everything that </w:t>
      </w:r>
      <w:r w:rsidR="00A127AE">
        <w:t xml:space="preserve">God has </w:t>
      </w:r>
      <w:r w:rsidR="000C17C6">
        <w:t xml:space="preserve">revealed </w:t>
      </w:r>
      <w:r w:rsidR="00BE63EF">
        <w:t xml:space="preserve">and given to us through Jesus Christ </w:t>
      </w:r>
      <w:r w:rsidR="00122C05">
        <w:t xml:space="preserve">that </w:t>
      </w:r>
      <w:r w:rsidR="00B1195F">
        <w:t>stir</w:t>
      </w:r>
      <w:r w:rsidR="00117AC4">
        <w:t>s</w:t>
      </w:r>
      <w:r w:rsidR="00B1195F">
        <w:t xml:space="preserve"> our hope and joy</w:t>
      </w:r>
      <w:r w:rsidR="00117AC4">
        <w:t>:</w:t>
      </w:r>
      <w:r w:rsidR="006E7737">
        <w:t xml:space="preserve"> </w:t>
      </w:r>
      <w:r w:rsidR="00F230FC">
        <w:t xml:space="preserve">God’s </w:t>
      </w:r>
      <w:r w:rsidR="00DD159C">
        <w:t xml:space="preserve">abundant </w:t>
      </w:r>
      <w:r w:rsidR="00F230FC">
        <w:t xml:space="preserve">grace and mercy, </w:t>
      </w:r>
      <w:r w:rsidR="005B2A6E">
        <w:t xml:space="preserve">God’s will for our present </w:t>
      </w:r>
      <w:r w:rsidR="006E7737">
        <w:t xml:space="preserve">life and future, </w:t>
      </w:r>
      <w:r w:rsidR="00C970B9">
        <w:t xml:space="preserve">and the </w:t>
      </w:r>
      <w:r w:rsidR="00CD1940">
        <w:t xml:space="preserve">promise of </w:t>
      </w:r>
      <w:r w:rsidR="00E21EC5">
        <w:t xml:space="preserve">eternal life </w:t>
      </w:r>
      <w:r w:rsidR="00CB031E">
        <w:t>in the kingdom of God.</w:t>
      </w:r>
    </w:p>
    <w:p w14:paraId="74A13A62" w14:textId="77777777" w:rsidR="006E6A23" w:rsidRPr="002B74CA" w:rsidRDefault="006E6A23"/>
    <w:p w14:paraId="5F718CBE" w14:textId="3FFD3178" w:rsidR="006E6A23" w:rsidRPr="00DE0C39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CB031E" w:rsidRPr="00CB031E">
        <w:t xml:space="preserve">Pray </w:t>
      </w:r>
      <w:r w:rsidR="00722061">
        <w:t xml:space="preserve">that </w:t>
      </w:r>
      <w:r w:rsidR="00DE0C39" w:rsidRPr="00722061">
        <w:t xml:space="preserve">youth, young </w:t>
      </w:r>
      <w:proofErr w:type="gramStart"/>
      <w:r w:rsidR="00DE0C39" w:rsidRPr="00722061">
        <w:t>adults</w:t>
      </w:r>
      <w:proofErr w:type="gramEnd"/>
      <w:r w:rsidR="00DE0C39" w:rsidRPr="00722061">
        <w:t xml:space="preserve"> and adults</w:t>
      </w:r>
      <w:r w:rsidR="002C6A1A" w:rsidRPr="00722061">
        <w:t xml:space="preserve"> </w:t>
      </w:r>
      <w:r w:rsidR="00117AC4">
        <w:t>attending</w:t>
      </w:r>
      <w:r w:rsidR="002C6A1A" w:rsidRPr="00722061">
        <w:t xml:space="preserve"> the </w:t>
      </w:r>
      <w:r w:rsidR="002B5AA1" w:rsidRPr="00722061">
        <w:t>ELCA Youth Gathering</w:t>
      </w:r>
      <w:r w:rsidR="00DE0C39" w:rsidRPr="00722061">
        <w:t xml:space="preserve"> </w:t>
      </w:r>
      <w:r w:rsidR="00117AC4">
        <w:t>will return home safely,</w:t>
      </w:r>
      <w:r w:rsidR="00EB4C97">
        <w:t xml:space="preserve"> bring</w:t>
      </w:r>
      <w:r w:rsidR="00117AC4">
        <w:t>ing</w:t>
      </w:r>
      <w:r w:rsidR="00EB4C97">
        <w:t xml:space="preserve"> </w:t>
      </w:r>
      <w:r w:rsidR="00CE1F13">
        <w:t xml:space="preserve">with them </w:t>
      </w:r>
      <w:r w:rsidR="00EB4C97">
        <w:t xml:space="preserve">enthusiasm </w:t>
      </w:r>
      <w:r w:rsidR="001173C7">
        <w:t xml:space="preserve">for </w:t>
      </w:r>
      <w:r w:rsidR="001173C7" w:rsidRPr="001173C7">
        <w:t>s</w:t>
      </w:r>
      <w:r w:rsidR="00421B8F" w:rsidRPr="001173C7">
        <w:t>har</w:t>
      </w:r>
      <w:r w:rsidR="001173C7" w:rsidRPr="001173C7">
        <w:t>ing</w:t>
      </w:r>
      <w:r w:rsidR="00421B8F" w:rsidRPr="001173C7">
        <w:t xml:space="preserve"> the impact of </w:t>
      </w:r>
      <w:r w:rsidR="006603C8">
        <w:t>their</w:t>
      </w:r>
      <w:r w:rsidR="00421B8F" w:rsidRPr="001173C7">
        <w:t xml:space="preserve"> </w:t>
      </w:r>
      <w:r w:rsidR="0071540F">
        <w:t>faith-bui</w:t>
      </w:r>
      <w:r w:rsidR="00105F88">
        <w:t xml:space="preserve">lding </w:t>
      </w:r>
      <w:r w:rsidR="00421B8F" w:rsidRPr="001173C7">
        <w:t>experience</w:t>
      </w:r>
      <w:r w:rsidR="00B3413F">
        <w:t xml:space="preserve"> </w:t>
      </w:r>
      <w:r w:rsidR="0025147A">
        <w:t xml:space="preserve">and </w:t>
      </w:r>
      <w:r w:rsidR="00793047">
        <w:t xml:space="preserve">a </w:t>
      </w:r>
      <w:r w:rsidR="00B3413F">
        <w:t>renewed</w:t>
      </w:r>
      <w:r w:rsidR="000B0DE1">
        <w:t xml:space="preserve"> understanding of </w:t>
      </w:r>
      <w:r w:rsidR="0025147A">
        <w:t xml:space="preserve">the task we share in common </w:t>
      </w:r>
      <w:r w:rsidR="004577AA">
        <w:t xml:space="preserve">— doing </w:t>
      </w:r>
      <w:r w:rsidR="0025147A">
        <w:t>God’s work in the world</w:t>
      </w:r>
      <w:r w:rsidR="00C81E43" w:rsidRPr="001173C7">
        <w:t>.</w:t>
      </w:r>
    </w:p>
    <w:p w14:paraId="4340E44D" w14:textId="77777777" w:rsidR="00404186" w:rsidRPr="002B74CA" w:rsidRDefault="00404186"/>
    <w:p w14:paraId="4D39A862" w14:textId="46766DB1" w:rsidR="00BD23EC" w:rsidRPr="008008F1" w:rsidRDefault="006E6A23"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F71DFB" w:rsidRPr="0009043D">
        <w:t xml:space="preserve">We are called to </w:t>
      </w:r>
      <w:r w:rsidR="00004F46" w:rsidRPr="0009043D">
        <w:t>do God’s work in the world</w:t>
      </w:r>
      <w:r w:rsidR="00F77EDC">
        <w:t>,</w:t>
      </w:r>
      <w:r w:rsidR="00004F46" w:rsidRPr="0009043D">
        <w:t xml:space="preserve"> </w:t>
      </w:r>
      <w:r w:rsidR="00F77EDC">
        <w:t xml:space="preserve">both </w:t>
      </w:r>
      <w:r w:rsidR="003973A7" w:rsidRPr="0009043D">
        <w:t>individually and with siblings in Christ</w:t>
      </w:r>
      <w:r w:rsidR="003973A7">
        <w:rPr>
          <w:b/>
          <w:bCs/>
        </w:rPr>
        <w:t xml:space="preserve"> </w:t>
      </w:r>
      <w:r w:rsidR="002D49A4" w:rsidRPr="006A234A">
        <w:t xml:space="preserve">who </w:t>
      </w:r>
      <w:r w:rsidR="00283A1D" w:rsidRPr="006A234A">
        <w:t>encourage</w:t>
      </w:r>
      <w:r w:rsidR="00A76CCE" w:rsidRPr="006A234A">
        <w:t xml:space="preserve">, </w:t>
      </w:r>
      <w:proofErr w:type="gramStart"/>
      <w:r w:rsidR="00A76CCE" w:rsidRPr="006A234A">
        <w:t>support</w:t>
      </w:r>
      <w:proofErr w:type="gramEnd"/>
      <w:r w:rsidR="00A76CCE" w:rsidRPr="006A234A">
        <w:t xml:space="preserve"> and </w:t>
      </w:r>
      <w:r w:rsidR="00A5627A">
        <w:t>inspire</w:t>
      </w:r>
      <w:r w:rsidR="006A234A" w:rsidRPr="006A234A">
        <w:t xml:space="preserve"> us. </w:t>
      </w:r>
      <w:r w:rsidR="0046101A">
        <w:t xml:space="preserve">Give thanks that we are </w:t>
      </w:r>
      <w:r w:rsidR="001C4EBE">
        <w:t xml:space="preserve">not alone in our baptismal journey of service and </w:t>
      </w:r>
      <w:r w:rsidR="00475A0D">
        <w:t xml:space="preserve">that </w:t>
      </w:r>
      <w:r w:rsidR="000E7E96">
        <w:t xml:space="preserve">the </w:t>
      </w:r>
      <w:r w:rsidR="00914D52">
        <w:t xml:space="preserve">Spirit </w:t>
      </w:r>
      <w:r w:rsidR="00324FFE">
        <w:t>gives</w:t>
      </w:r>
      <w:r w:rsidR="00475A0D">
        <w:t xml:space="preserve"> us </w:t>
      </w:r>
      <w:r w:rsidR="00914D52">
        <w:t xml:space="preserve">diverse gifts </w:t>
      </w:r>
      <w:r w:rsidR="00E332B3">
        <w:t xml:space="preserve">that complement </w:t>
      </w:r>
      <w:r w:rsidR="00F77EDC">
        <w:t>one another</w:t>
      </w:r>
      <w:r w:rsidR="00DE13B7">
        <w:t>.</w:t>
      </w:r>
    </w:p>
    <w:p w14:paraId="25F55F00" w14:textId="77777777" w:rsidR="006E6A23" w:rsidRPr="002B74CA" w:rsidRDefault="006E6A23"/>
    <w:p w14:paraId="4D39A863" w14:textId="17718223" w:rsidR="00BD23EC" w:rsidRPr="000A1AAF" w:rsidRDefault="006E6A23" w:rsidP="000A1AAF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9F5515" w:rsidRPr="00AF7FF8">
        <w:t xml:space="preserve">Pray for musicians </w:t>
      </w:r>
      <w:r w:rsidR="00AF7FF8">
        <w:t xml:space="preserve">and leaders </w:t>
      </w:r>
      <w:r w:rsidR="009F5515" w:rsidRPr="00AF7FF8">
        <w:t>gathering for the</w:t>
      </w:r>
      <w:r w:rsidR="009F5515">
        <w:rPr>
          <w:b/>
          <w:bCs/>
        </w:rPr>
        <w:t xml:space="preserve"> </w:t>
      </w:r>
      <w:r w:rsidR="000A1AAF" w:rsidRPr="000266C5">
        <w:t>Association of Lutheran Church Musicians</w:t>
      </w:r>
      <w:r w:rsidR="0007200A" w:rsidRPr="000266C5">
        <w:t xml:space="preserve"> </w:t>
      </w:r>
      <w:r w:rsidR="00AF7FF8" w:rsidRPr="000266C5">
        <w:t>conference</w:t>
      </w:r>
      <w:r w:rsidR="00295FCE" w:rsidRPr="000266C5">
        <w:t xml:space="preserve"> at Valparaiso University, I</w:t>
      </w:r>
      <w:r w:rsidR="007A5C75" w:rsidRPr="000266C5">
        <w:t>nd.</w:t>
      </w:r>
      <w:r w:rsidR="00AF7FF8" w:rsidRPr="000266C5">
        <w:t>, a</w:t>
      </w:r>
      <w:r w:rsidR="00860308" w:rsidRPr="000266C5">
        <w:t>n annual</w:t>
      </w:r>
      <w:r w:rsidR="00AD6D9B" w:rsidRPr="000266C5">
        <w:t xml:space="preserve"> continuing education </w:t>
      </w:r>
      <w:r w:rsidR="00AF7FF8" w:rsidRPr="000266C5">
        <w:t>event</w:t>
      </w:r>
      <w:r w:rsidR="00AD6D9B" w:rsidRPr="000266C5">
        <w:t xml:space="preserve"> </w:t>
      </w:r>
      <w:r w:rsidR="006322E4" w:rsidRPr="000266C5">
        <w:t xml:space="preserve">to nurture and equip </w:t>
      </w:r>
      <w:r w:rsidR="00AF7FF8" w:rsidRPr="000266C5">
        <w:t>c</w:t>
      </w:r>
      <w:r w:rsidR="00AD6D9B" w:rsidRPr="000266C5">
        <w:t xml:space="preserve">hurch musicians, </w:t>
      </w:r>
      <w:proofErr w:type="gramStart"/>
      <w:r w:rsidR="00AD6D9B" w:rsidRPr="000266C5">
        <w:t>pastors</w:t>
      </w:r>
      <w:proofErr w:type="gramEnd"/>
      <w:r w:rsidR="00AD6D9B" w:rsidRPr="000266C5">
        <w:t xml:space="preserve"> and worship leaders</w:t>
      </w:r>
      <w:r w:rsidR="00AF7FF8" w:rsidRPr="000266C5">
        <w:t>.</w:t>
      </w:r>
    </w:p>
    <w:p w14:paraId="69A6FFC5" w14:textId="199123AE" w:rsidR="006E6A23" w:rsidRPr="002B74CA" w:rsidRDefault="006E6A23"/>
    <w:p w14:paraId="4D39A864" w14:textId="7CBE700B" w:rsidR="00BD23EC" w:rsidRPr="00966278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D26230" w:rsidRPr="00D26230">
        <w:t>Prais</w:t>
      </w:r>
      <w:r w:rsidR="00D26230">
        <w:t>e</w:t>
      </w:r>
      <w:r w:rsidR="00D26230" w:rsidRPr="00D26230">
        <w:t xml:space="preserve"> God and g</w:t>
      </w:r>
      <w:r w:rsidR="006619DA" w:rsidRPr="00D26230">
        <w:t>ive</w:t>
      </w:r>
      <w:r w:rsidR="006619DA" w:rsidRPr="00004F5A">
        <w:t xml:space="preserve"> thanks for </w:t>
      </w:r>
      <w:r w:rsidR="001272D6">
        <w:t>the</w:t>
      </w:r>
      <w:r w:rsidR="00D26230">
        <w:t xml:space="preserve"> </w:t>
      </w:r>
      <w:r w:rsidR="001E64E5" w:rsidRPr="00004F5A">
        <w:t xml:space="preserve">leaders and volunteers who </w:t>
      </w:r>
      <w:r w:rsidR="00E27093">
        <w:t xml:space="preserve">planned and implemented </w:t>
      </w:r>
      <w:r w:rsidR="001E64E5" w:rsidRPr="00004F5A">
        <w:t xml:space="preserve">the ELCA Youth </w:t>
      </w:r>
      <w:r w:rsidR="00966278" w:rsidRPr="00004F5A">
        <w:t xml:space="preserve">Gathering, Multicultural Youth Leadership Event (MYLE), the </w:t>
      </w:r>
      <w:proofErr w:type="spellStart"/>
      <w:r w:rsidR="00966278" w:rsidRPr="00004F5A">
        <w:t>tAble</w:t>
      </w:r>
      <w:proofErr w:type="spellEnd"/>
      <w:r w:rsidR="00966278" w:rsidRPr="00004F5A">
        <w:t xml:space="preserve"> event</w:t>
      </w:r>
      <w:r w:rsidR="001E64E5" w:rsidRPr="00004F5A">
        <w:t xml:space="preserve"> and </w:t>
      </w:r>
      <w:r w:rsidR="00F77EDC">
        <w:t xml:space="preserve">the </w:t>
      </w:r>
      <w:r w:rsidR="00966278" w:rsidRPr="00004F5A">
        <w:t>Young Adult Gathering</w:t>
      </w:r>
      <w:r w:rsidR="00F77EDC">
        <w:t>. G</w:t>
      </w:r>
      <w:r w:rsidR="00511E00" w:rsidRPr="00004F5A">
        <w:t xml:space="preserve">ive thanks </w:t>
      </w:r>
      <w:proofErr w:type="gramStart"/>
      <w:r w:rsidR="00511E00" w:rsidRPr="00004F5A">
        <w:t>for</w:t>
      </w:r>
      <w:proofErr w:type="gramEnd"/>
      <w:r w:rsidR="00511E00" w:rsidRPr="00004F5A">
        <w:t xml:space="preserve"> </w:t>
      </w:r>
      <w:r w:rsidR="00095369" w:rsidRPr="00004F5A">
        <w:t xml:space="preserve">congregations, </w:t>
      </w:r>
      <w:r w:rsidR="007E5724">
        <w:t xml:space="preserve">community organizations, </w:t>
      </w:r>
      <w:r w:rsidR="00095369" w:rsidRPr="00004F5A">
        <w:t xml:space="preserve">residents and </w:t>
      </w:r>
      <w:r w:rsidR="001257BE">
        <w:t xml:space="preserve">community </w:t>
      </w:r>
      <w:r w:rsidR="00095369" w:rsidRPr="00004F5A">
        <w:t>leaders in New Orleans who</w:t>
      </w:r>
      <w:r w:rsidR="00333577" w:rsidRPr="00004F5A">
        <w:t xml:space="preserve"> demonstrated hospitality</w:t>
      </w:r>
      <w:r w:rsidR="00BE6CA3" w:rsidRPr="00004F5A">
        <w:t xml:space="preserve"> and </w:t>
      </w:r>
      <w:r w:rsidR="00333577" w:rsidRPr="00004F5A">
        <w:t xml:space="preserve">shared their </w:t>
      </w:r>
      <w:r w:rsidR="00644861" w:rsidRPr="00004F5A">
        <w:t xml:space="preserve">wisdom </w:t>
      </w:r>
      <w:r w:rsidR="00A83309">
        <w:t xml:space="preserve">and resources </w:t>
      </w:r>
      <w:r w:rsidR="00BE6CA3" w:rsidRPr="00004F5A">
        <w:t xml:space="preserve">to help </w:t>
      </w:r>
      <w:r w:rsidR="001340F2" w:rsidRPr="00004F5A">
        <w:t>make</w:t>
      </w:r>
      <w:r w:rsidR="00BE6CA3" w:rsidRPr="00004F5A">
        <w:t xml:space="preserve"> the ELCA Youth Gathering experience </w:t>
      </w:r>
      <w:r w:rsidR="00793047">
        <w:t xml:space="preserve">safe, </w:t>
      </w:r>
      <w:proofErr w:type="gramStart"/>
      <w:r w:rsidR="00793047">
        <w:t>relevant</w:t>
      </w:r>
      <w:proofErr w:type="gramEnd"/>
      <w:r w:rsidR="00793047">
        <w:t xml:space="preserve"> and </w:t>
      </w:r>
      <w:r w:rsidR="001340F2" w:rsidRPr="00004F5A">
        <w:t>impactful</w:t>
      </w:r>
      <w:r w:rsidR="00F80CD3" w:rsidRPr="00004F5A">
        <w:t>.</w:t>
      </w:r>
    </w:p>
    <w:p w14:paraId="4A2284BC" w14:textId="77777777" w:rsidR="006E6A23" w:rsidRPr="00750E8E" w:rsidRDefault="006E6A23"/>
    <w:p w14:paraId="4D39A865" w14:textId="4AA98D38" w:rsidR="00BD23EC" w:rsidRPr="0021612C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bookmarkStart w:id="2" w:name="_Hlk168229176"/>
      <w:r w:rsidR="00C10DDC" w:rsidRPr="00C10DDC">
        <w:t>“The Lord is my shepherd” (</w:t>
      </w:r>
      <w:r w:rsidR="0021612C" w:rsidRPr="00C10DDC">
        <w:t>Psalm 23</w:t>
      </w:r>
      <w:bookmarkEnd w:id="2"/>
      <w:r w:rsidR="00C10DDC" w:rsidRPr="00C10DDC">
        <w:t>:</w:t>
      </w:r>
      <w:r w:rsidR="00C10DDC">
        <w:t xml:space="preserve">1). </w:t>
      </w:r>
      <w:r w:rsidR="00895E06">
        <w:t xml:space="preserve">We may not be </w:t>
      </w:r>
      <w:r w:rsidR="000342AB">
        <w:t xml:space="preserve">familiar with the work of shepherds anymore, </w:t>
      </w:r>
      <w:r w:rsidR="009D17E0">
        <w:t xml:space="preserve">but </w:t>
      </w:r>
      <w:r w:rsidR="00F77EDC">
        <w:t xml:space="preserve">we </w:t>
      </w:r>
      <w:r w:rsidR="00141551">
        <w:t xml:space="preserve">do </w:t>
      </w:r>
      <w:r w:rsidR="009D17E0">
        <w:t xml:space="preserve">know the joy and </w:t>
      </w:r>
      <w:r w:rsidR="00266AC4">
        <w:t xml:space="preserve">relief of </w:t>
      </w:r>
      <w:r w:rsidR="008A69B7">
        <w:t xml:space="preserve">having </w:t>
      </w:r>
      <w:r w:rsidR="00266AC4">
        <w:t>God in our lives to guide</w:t>
      </w:r>
      <w:r w:rsidR="00F77EDC">
        <w:t xml:space="preserve"> us</w:t>
      </w:r>
      <w:r w:rsidR="00266AC4">
        <w:t xml:space="preserve">, </w:t>
      </w:r>
      <w:r w:rsidR="007238FD">
        <w:t>comfort</w:t>
      </w:r>
      <w:r w:rsidR="00F77EDC">
        <w:t xml:space="preserve"> us</w:t>
      </w:r>
      <w:r w:rsidR="008A69B7">
        <w:t xml:space="preserve">, </w:t>
      </w:r>
      <w:r w:rsidR="00793047">
        <w:t xml:space="preserve">restore us and </w:t>
      </w:r>
      <w:r w:rsidR="00D714EF">
        <w:t>walk with us through darkness and evil</w:t>
      </w:r>
      <w:r w:rsidR="008860A4">
        <w:t>. Give thanks and praise to God, our ever-present shepherd</w:t>
      </w:r>
      <w:r w:rsidR="008660B5">
        <w:t>!</w:t>
      </w:r>
    </w:p>
    <w:p w14:paraId="614E8551" w14:textId="77777777" w:rsidR="006E6A23" w:rsidRPr="002B74CA" w:rsidRDefault="006E6A23"/>
    <w:p w14:paraId="4D39A866" w14:textId="1D738DF7" w:rsidR="00BD23EC" w:rsidRPr="00C25D7E" w:rsidRDefault="006E6A23" w:rsidP="00AF026F">
      <w:r w:rsidRPr="00472ACF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7D3D35" w:rsidRPr="00472ACF">
        <w:t xml:space="preserve">Remember in prayer young adults </w:t>
      </w:r>
      <w:r w:rsidR="0055702A">
        <w:t>near</w:t>
      </w:r>
      <w:r w:rsidR="00126B30">
        <w:t xml:space="preserve">ing </w:t>
      </w:r>
      <w:r w:rsidR="0055702A">
        <w:t xml:space="preserve">the end of </w:t>
      </w:r>
      <w:r w:rsidR="007D3D35" w:rsidRPr="00472ACF">
        <w:t>their year</w:t>
      </w:r>
      <w:r w:rsidR="00793047">
        <w:t>long</w:t>
      </w:r>
      <w:r w:rsidR="007D3D35" w:rsidRPr="00472ACF">
        <w:t xml:space="preserve"> </w:t>
      </w:r>
      <w:r w:rsidR="001E4078">
        <w:t xml:space="preserve">volunteer </w:t>
      </w:r>
      <w:r w:rsidR="007D3D35" w:rsidRPr="00472ACF">
        <w:t xml:space="preserve">service </w:t>
      </w:r>
      <w:r w:rsidR="005B4136">
        <w:t xml:space="preserve">in the </w:t>
      </w:r>
      <w:r w:rsidR="005B4136" w:rsidRPr="00D25B28">
        <w:t>Young Adults in Global Mission program</w:t>
      </w:r>
      <w:r w:rsidR="00F77EDC">
        <w:t>. G</w:t>
      </w:r>
      <w:r w:rsidR="00402ED9">
        <w:t xml:space="preserve">ive thanks for their </w:t>
      </w:r>
      <w:r w:rsidR="00402ED9" w:rsidRPr="00F032C7">
        <w:t xml:space="preserve">faith, </w:t>
      </w:r>
      <w:r w:rsidR="00F032C7" w:rsidRPr="00F032C7">
        <w:t>gifts</w:t>
      </w:r>
      <w:r w:rsidR="004D2D03">
        <w:t xml:space="preserve">, </w:t>
      </w:r>
      <w:proofErr w:type="gramStart"/>
      <w:r w:rsidR="004D2D03">
        <w:t>witness</w:t>
      </w:r>
      <w:proofErr w:type="gramEnd"/>
      <w:r w:rsidR="00F032C7" w:rsidRPr="00F032C7">
        <w:t xml:space="preserve"> and commitment to </w:t>
      </w:r>
      <w:r w:rsidR="003F64EC">
        <w:t>ministry</w:t>
      </w:r>
      <w:r w:rsidR="00F77EDC">
        <w:t xml:space="preserve">, and </w:t>
      </w:r>
      <w:r w:rsidR="00704B1A">
        <w:t xml:space="preserve">pray that the Spirit will </w:t>
      </w:r>
      <w:r w:rsidR="00B95451">
        <w:t xml:space="preserve">prepare them </w:t>
      </w:r>
      <w:r w:rsidR="001524F9">
        <w:t xml:space="preserve">to pursue </w:t>
      </w:r>
      <w:r w:rsidR="00B478B4">
        <w:t xml:space="preserve">new opportunities for service and ministry in the church, our communities and the </w:t>
      </w:r>
      <w:r w:rsidR="00126B30">
        <w:t xml:space="preserve">world. </w:t>
      </w:r>
    </w:p>
    <w:p w14:paraId="398AFEC7" w14:textId="77777777" w:rsidR="006E6A23" w:rsidRPr="002B74CA" w:rsidRDefault="006E6A23"/>
    <w:p w14:paraId="4D39A867" w14:textId="590573B1" w:rsidR="00BD23EC" w:rsidRPr="001651A2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1E236F">
        <w:t xml:space="preserve">Pray for </w:t>
      </w:r>
      <w:r w:rsidR="0097509E">
        <w:t xml:space="preserve">peace and civility in our nation, </w:t>
      </w:r>
      <w:r w:rsidR="00F77EDC">
        <w:t xml:space="preserve">for </w:t>
      </w:r>
      <w:r w:rsidR="00C10DB5">
        <w:t xml:space="preserve">the </w:t>
      </w:r>
      <w:r w:rsidR="00E32DC8">
        <w:t xml:space="preserve">mending of </w:t>
      </w:r>
      <w:r w:rsidR="00E95A47">
        <w:t xml:space="preserve">rifts </w:t>
      </w:r>
      <w:r w:rsidR="001770EF">
        <w:t xml:space="preserve">and ideologies </w:t>
      </w:r>
      <w:r w:rsidR="00E95A47">
        <w:t xml:space="preserve">that </w:t>
      </w:r>
      <w:r w:rsidR="00C10DB5">
        <w:t>isolate us</w:t>
      </w:r>
      <w:r w:rsidR="0097509E">
        <w:t xml:space="preserve"> </w:t>
      </w:r>
      <w:r w:rsidR="00E32DC8">
        <w:t xml:space="preserve">and </w:t>
      </w:r>
      <w:r w:rsidR="007F1819">
        <w:t xml:space="preserve">for </w:t>
      </w:r>
      <w:r w:rsidR="00F77EDC">
        <w:t xml:space="preserve">the </w:t>
      </w:r>
      <w:r w:rsidR="001F479B">
        <w:t xml:space="preserve">diverse gifts, perspectives and life experiences that </w:t>
      </w:r>
      <w:r w:rsidR="007F1819">
        <w:t>enrich and inform our life together</w:t>
      </w:r>
      <w:r w:rsidR="003C784E">
        <w:t>.</w:t>
      </w:r>
    </w:p>
    <w:p w14:paraId="76372A7D" w14:textId="77777777" w:rsidR="006E6A23" w:rsidRPr="0069336E" w:rsidRDefault="006E6A23"/>
    <w:p w14:paraId="4D39A868" w14:textId="128CCF5F" w:rsidR="00BD23EC" w:rsidRPr="001912C0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993483">
        <w:t xml:space="preserve">Pray </w:t>
      </w:r>
      <w:r w:rsidR="005D3F71">
        <w:t xml:space="preserve">that </w:t>
      </w:r>
      <w:r w:rsidR="00F77EDC">
        <w:t xml:space="preserve">the </w:t>
      </w:r>
      <w:r w:rsidR="005D3F71">
        <w:t>c</w:t>
      </w:r>
      <w:r w:rsidR="005D3F71" w:rsidRPr="005D3F71">
        <w:t>ompanion synod relationships connect</w:t>
      </w:r>
      <w:r w:rsidR="00F77EDC">
        <w:t>ing ELCA synods and congregations with</w:t>
      </w:r>
      <w:r w:rsidR="005D3F71" w:rsidRPr="005D3F71">
        <w:t xml:space="preserve"> Lutheran churches </w:t>
      </w:r>
      <w:r w:rsidR="00F77EDC">
        <w:t>around</w:t>
      </w:r>
      <w:r w:rsidR="00F77EDC" w:rsidRPr="005D3F71">
        <w:t xml:space="preserve"> </w:t>
      </w:r>
      <w:r w:rsidR="005D3F71" w:rsidRPr="005D3F71">
        <w:t xml:space="preserve">the world </w:t>
      </w:r>
      <w:r w:rsidR="00D14A65">
        <w:t>will flourish</w:t>
      </w:r>
      <w:r w:rsidR="004A50CE">
        <w:t xml:space="preserve"> and </w:t>
      </w:r>
      <w:r w:rsidR="00F77EDC">
        <w:t xml:space="preserve">will </w:t>
      </w:r>
      <w:r w:rsidR="00AF6474" w:rsidRPr="00AF6474">
        <w:t xml:space="preserve">nurture and strengthen </w:t>
      </w:r>
      <w:r w:rsidR="00F77EDC">
        <w:t>the</w:t>
      </w:r>
      <w:r w:rsidR="009B0340">
        <w:t>se congregations</w:t>
      </w:r>
      <w:r w:rsidR="00AF6474" w:rsidRPr="00AF6474">
        <w:t xml:space="preserve"> for life and ministry through prayer, study, communication, exchange of visitors and sharing </w:t>
      </w:r>
      <w:r w:rsidR="00F77EDC">
        <w:t xml:space="preserve">of </w:t>
      </w:r>
      <w:r w:rsidR="00AF6474" w:rsidRPr="00AF6474">
        <w:t>resources.</w:t>
      </w:r>
    </w:p>
    <w:p w14:paraId="557FB63D" w14:textId="77777777" w:rsidR="006E6A23" w:rsidRPr="002B74CA" w:rsidRDefault="006E6A23"/>
    <w:p w14:paraId="4D39A869" w14:textId="296814D5" w:rsidR="00BD23EC" w:rsidRPr="00C25D7E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F77EDC">
        <w:t>D</w:t>
      </w:r>
      <w:r w:rsidR="00ED61B6">
        <w:t xml:space="preserve">o you see </w:t>
      </w:r>
      <w:r w:rsidR="0023009C">
        <w:t xml:space="preserve">God doing great </w:t>
      </w:r>
      <w:r w:rsidR="004C49BC">
        <w:t>work</w:t>
      </w:r>
      <w:r w:rsidR="0023009C">
        <w:t xml:space="preserve"> with </w:t>
      </w:r>
      <w:r w:rsidR="004C49BC">
        <w:t>things</w:t>
      </w:r>
      <w:r w:rsidR="00F77EDC">
        <w:t xml:space="preserve"> that </w:t>
      </w:r>
      <w:r w:rsidR="00DB707D">
        <w:t xml:space="preserve">may </w:t>
      </w:r>
      <w:r w:rsidR="0023009C">
        <w:t xml:space="preserve">seem small or </w:t>
      </w:r>
      <w:r w:rsidR="003654D9">
        <w:t xml:space="preserve">insignificant </w:t>
      </w:r>
      <w:r w:rsidR="00DA5CCF">
        <w:t xml:space="preserve">to us? </w:t>
      </w:r>
      <w:r w:rsidR="00011477">
        <w:t>Lift up in prayer</w:t>
      </w:r>
      <w:r w:rsidR="00065F3F">
        <w:t xml:space="preserve"> </w:t>
      </w:r>
      <w:r w:rsidR="008978F4">
        <w:t xml:space="preserve">the things we witness that </w:t>
      </w:r>
      <w:r w:rsidR="00C15816">
        <w:t xml:space="preserve">restore our faith, stir </w:t>
      </w:r>
      <w:proofErr w:type="gramStart"/>
      <w:r w:rsidR="00C15816">
        <w:t>hope</w:t>
      </w:r>
      <w:proofErr w:type="gramEnd"/>
      <w:r w:rsidR="00C15816">
        <w:t xml:space="preserve"> and </w:t>
      </w:r>
      <w:r w:rsidR="000740A3">
        <w:t xml:space="preserve">reassure us that God is present and active </w:t>
      </w:r>
      <w:r w:rsidR="00194D6D">
        <w:t>in our lives, communities and world.</w:t>
      </w:r>
    </w:p>
    <w:p w14:paraId="5F3B4FA6" w14:textId="77777777" w:rsidR="006E6A23" w:rsidRPr="00E30B15" w:rsidRDefault="006E6A23"/>
    <w:p w14:paraId="4D39A86A" w14:textId="02673A37" w:rsidR="00BD23EC" w:rsidRPr="00AA52DF" w:rsidRDefault="006E6A23">
      <w:r w:rsidRPr="00AC68B2">
        <w:rPr>
          <w:b/>
          <w:bCs/>
        </w:rPr>
        <w:lastRenderedPageBreak/>
        <w:t>29</w:t>
      </w:r>
      <w:r w:rsidR="00BD23EC" w:rsidRPr="00AC68B2">
        <w:rPr>
          <w:b/>
          <w:bCs/>
        </w:rPr>
        <w:t xml:space="preserve"> </w:t>
      </w:r>
      <w:r w:rsidR="00091A2E" w:rsidRPr="00877B34">
        <w:t xml:space="preserve">Pray for the Spirit to </w:t>
      </w:r>
      <w:r w:rsidR="00180DEB" w:rsidRPr="00877B34">
        <w:t>sustain the faith and energy of staff serving in</w:t>
      </w:r>
      <w:r w:rsidR="003634BF">
        <w:t xml:space="preserve"> </w:t>
      </w:r>
      <w:r w:rsidR="0006180D">
        <w:t xml:space="preserve">summer </w:t>
      </w:r>
      <w:r w:rsidR="003634BF">
        <w:t xml:space="preserve">camps and </w:t>
      </w:r>
      <w:r w:rsidR="0006180D" w:rsidRPr="0006180D">
        <w:t>community ministries</w:t>
      </w:r>
      <w:r w:rsidR="00515AE6">
        <w:t>. P</w:t>
      </w:r>
      <w:r w:rsidR="0077223E">
        <w:t>ray that their service experience</w:t>
      </w:r>
      <w:r w:rsidR="006210CD">
        <w:t xml:space="preserve">s </w:t>
      </w:r>
      <w:r w:rsidR="007211EA">
        <w:t xml:space="preserve">will </w:t>
      </w:r>
      <w:r w:rsidR="006210CD">
        <w:t>enrich their lives and faith</w:t>
      </w:r>
      <w:r w:rsidR="0006180D">
        <w:rPr>
          <w:b/>
          <w:bCs/>
        </w:rPr>
        <w:t xml:space="preserve"> </w:t>
      </w:r>
      <w:r w:rsidR="00064C2D" w:rsidRPr="00AA52DF">
        <w:t xml:space="preserve">and </w:t>
      </w:r>
      <w:r w:rsidR="007211EA">
        <w:t xml:space="preserve">will </w:t>
      </w:r>
      <w:r w:rsidR="00064C2D" w:rsidRPr="00AA52DF">
        <w:t xml:space="preserve">equip </w:t>
      </w:r>
      <w:r w:rsidR="00D73104">
        <w:t>and inspire them to pursue</w:t>
      </w:r>
      <w:r w:rsidR="00064C2D" w:rsidRPr="00AA52DF">
        <w:t xml:space="preserve"> </w:t>
      </w:r>
      <w:r w:rsidR="00161F83">
        <w:t>other</w:t>
      </w:r>
      <w:r w:rsidR="00064C2D" w:rsidRPr="00AA52DF">
        <w:t xml:space="preserve"> </w:t>
      </w:r>
      <w:r w:rsidR="00225078" w:rsidRPr="00AA52DF">
        <w:t xml:space="preserve">service </w:t>
      </w:r>
      <w:r w:rsidR="00AA52DF">
        <w:t>opportunities</w:t>
      </w:r>
      <w:r w:rsidR="007211EA">
        <w:t xml:space="preserve"> and vocations.</w:t>
      </w:r>
    </w:p>
    <w:p w14:paraId="2D8CEB50" w14:textId="77777777" w:rsidR="006E6A23" w:rsidRPr="002B74CA" w:rsidRDefault="006E6A23"/>
    <w:p w14:paraId="4D39A86B" w14:textId="052FE397" w:rsidR="00BD23EC" w:rsidRPr="00D141DD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EA58F0" w:rsidRPr="00D040A6">
        <w:t xml:space="preserve">Ask </w:t>
      </w:r>
      <w:r w:rsidR="00D040A6" w:rsidRPr="00D040A6">
        <w:t>God</w:t>
      </w:r>
      <w:r w:rsidR="00EA58F0" w:rsidRPr="00D040A6">
        <w:t xml:space="preserve"> to </w:t>
      </w:r>
      <w:r w:rsidR="00415BE5" w:rsidRPr="00D040A6">
        <w:t>stir</w:t>
      </w:r>
      <w:r w:rsidR="00427075" w:rsidRPr="00D040A6">
        <w:t xml:space="preserve"> within us </w:t>
      </w:r>
      <w:r w:rsidR="00D040A6" w:rsidRPr="00D040A6">
        <w:t xml:space="preserve">an enduring spirit of </w:t>
      </w:r>
      <w:r w:rsidR="003B77DB" w:rsidRPr="00D040A6">
        <w:t xml:space="preserve">generosity </w:t>
      </w:r>
      <w:r w:rsidR="00F77EDC">
        <w:t>toward</w:t>
      </w:r>
      <w:r w:rsidR="00F77EDC" w:rsidRPr="00D040A6">
        <w:t xml:space="preserve"> </w:t>
      </w:r>
      <w:r w:rsidR="00D141DD" w:rsidRPr="00D040A6">
        <w:t xml:space="preserve">others, including </w:t>
      </w:r>
      <w:r w:rsidR="008E7D09" w:rsidRPr="00D040A6">
        <w:t xml:space="preserve">generosity </w:t>
      </w:r>
      <w:r w:rsidR="00F77EDC">
        <w:t>toward</w:t>
      </w:r>
      <w:r w:rsidR="00F77EDC" w:rsidRPr="00D040A6">
        <w:t xml:space="preserve"> </w:t>
      </w:r>
      <w:r w:rsidR="00D141DD" w:rsidRPr="00D040A6">
        <w:t xml:space="preserve">ministries that touch the lives of </w:t>
      </w:r>
      <w:r w:rsidR="008E7D09">
        <w:t>our neighbors in need</w:t>
      </w:r>
      <w:r w:rsidR="00C00140">
        <w:t>.</w:t>
      </w:r>
    </w:p>
    <w:p w14:paraId="7B7E6CD6" w14:textId="77777777" w:rsidR="006E6A23" w:rsidRPr="00A66471" w:rsidRDefault="006E6A23"/>
    <w:p w14:paraId="4D39A86D" w14:textId="241224A4" w:rsidR="00BD23EC" w:rsidRPr="00CA3DE9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416411" w:rsidRPr="00CA3DE9">
        <w:t xml:space="preserve">Remember </w:t>
      </w:r>
      <w:r w:rsidR="00CA3DE9" w:rsidRPr="00CA3DE9">
        <w:t>in prayer teachers in public and faith-based schools</w:t>
      </w:r>
      <w:r w:rsidR="00CA3DE9">
        <w:t xml:space="preserve"> </w:t>
      </w:r>
      <w:r w:rsidR="00B353A1">
        <w:t>as they experience the</w:t>
      </w:r>
      <w:r w:rsidR="00FB17D7">
        <w:t xml:space="preserve"> rest and renewal </w:t>
      </w:r>
      <w:r w:rsidR="00B353A1">
        <w:t xml:space="preserve">of summer </w:t>
      </w:r>
      <w:proofErr w:type="gramStart"/>
      <w:r w:rsidR="00B353A1">
        <w:t xml:space="preserve">break, </w:t>
      </w:r>
      <w:r w:rsidR="00CA72A4">
        <w:t>and</w:t>
      </w:r>
      <w:proofErr w:type="gramEnd"/>
      <w:r w:rsidR="00CA72A4">
        <w:t xml:space="preserve"> </w:t>
      </w:r>
      <w:r w:rsidR="009B0340">
        <w:t xml:space="preserve">pray for </w:t>
      </w:r>
      <w:r w:rsidR="00CA72A4">
        <w:t xml:space="preserve">those who teach year-round. Ask the Spirit to </w:t>
      </w:r>
      <w:r w:rsidR="00675EF5">
        <w:t xml:space="preserve">give them strength, </w:t>
      </w:r>
      <w:proofErr w:type="gramStart"/>
      <w:r w:rsidR="00675EF5">
        <w:t>creativity</w:t>
      </w:r>
      <w:proofErr w:type="gramEnd"/>
      <w:r w:rsidR="00675EF5">
        <w:t xml:space="preserve"> and </w:t>
      </w:r>
      <w:r w:rsidR="001A3B33">
        <w:t xml:space="preserve">hope </w:t>
      </w:r>
      <w:r w:rsidR="00B353A1">
        <w:t>as they</w:t>
      </w:r>
      <w:r w:rsidR="00D22036">
        <w:t xml:space="preserve"> </w:t>
      </w:r>
      <w:r w:rsidR="00B353A1">
        <w:t xml:space="preserve">educate </w:t>
      </w:r>
      <w:r w:rsidR="009442BE">
        <w:t xml:space="preserve">and </w:t>
      </w:r>
      <w:r w:rsidR="00B353A1">
        <w:t xml:space="preserve">inspire </w:t>
      </w:r>
      <w:r w:rsidR="00166945">
        <w:t>children and youth.</w:t>
      </w:r>
    </w:p>
    <w:p w14:paraId="5BAA4200" w14:textId="2DB2E034" w:rsidR="00AC68B2" w:rsidRPr="00CA3DE9" w:rsidRDefault="00AC68B2"/>
    <w:p w14:paraId="424FFB70" w14:textId="77777777" w:rsidR="00AC68B2" w:rsidRPr="00AC68B2" w:rsidRDefault="00AC68B2"/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6800" w14:textId="77777777" w:rsidR="009A0FBE" w:rsidRDefault="009A0FBE" w:rsidP="00BD23EC">
      <w:r>
        <w:separator/>
      </w:r>
    </w:p>
  </w:endnote>
  <w:endnote w:type="continuationSeparator" w:id="0">
    <w:p w14:paraId="24488DE9" w14:textId="77777777" w:rsidR="009A0FBE" w:rsidRDefault="009A0FBE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B4D1" w14:textId="77777777" w:rsidR="009A0FBE" w:rsidRDefault="009A0FBE" w:rsidP="00BD23EC">
      <w:r>
        <w:separator/>
      </w:r>
    </w:p>
  </w:footnote>
  <w:footnote w:type="continuationSeparator" w:id="0">
    <w:p w14:paraId="6BC14E4B" w14:textId="77777777" w:rsidR="009A0FBE" w:rsidRDefault="009A0FBE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D5AB8"/>
    <w:multiLevelType w:val="hybridMultilevel"/>
    <w:tmpl w:val="11FA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0273"/>
    <w:rsid w:val="00004F46"/>
    <w:rsid w:val="00004F5A"/>
    <w:rsid w:val="000078EA"/>
    <w:rsid w:val="00010BC6"/>
    <w:rsid w:val="00011477"/>
    <w:rsid w:val="0001384C"/>
    <w:rsid w:val="00015BA3"/>
    <w:rsid w:val="000176E8"/>
    <w:rsid w:val="0002319C"/>
    <w:rsid w:val="000266C5"/>
    <w:rsid w:val="00027DF6"/>
    <w:rsid w:val="000342AB"/>
    <w:rsid w:val="00036471"/>
    <w:rsid w:val="00042734"/>
    <w:rsid w:val="000435DA"/>
    <w:rsid w:val="00046FDF"/>
    <w:rsid w:val="00052A6D"/>
    <w:rsid w:val="00054625"/>
    <w:rsid w:val="00060F3A"/>
    <w:rsid w:val="0006180D"/>
    <w:rsid w:val="00064C2D"/>
    <w:rsid w:val="00065F3F"/>
    <w:rsid w:val="000675A4"/>
    <w:rsid w:val="0007200A"/>
    <w:rsid w:val="000740A3"/>
    <w:rsid w:val="00074812"/>
    <w:rsid w:val="000751D4"/>
    <w:rsid w:val="000753BD"/>
    <w:rsid w:val="00076E5C"/>
    <w:rsid w:val="00083FB6"/>
    <w:rsid w:val="0009043D"/>
    <w:rsid w:val="00091A2E"/>
    <w:rsid w:val="00093B59"/>
    <w:rsid w:val="00094F0F"/>
    <w:rsid w:val="00095369"/>
    <w:rsid w:val="00097E5D"/>
    <w:rsid w:val="000A1AAF"/>
    <w:rsid w:val="000A5854"/>
    <w:rsid w:val="000A6E81"/>
    <w:rsid w:val="000B01B5"/>
    <w:rsid w:val="000B04EC"/>
    <w:rsid w:val="000B0DE1"/>
    <w:rsid w:val="000B2192"/>
    <w:rsid w:val="000B6DBC"/>
    <w:rsid w:val="000B774B"/>
    <w:rsid w:val="000C17C6"/>
    <w:rsid w:val="000C1F2F"/>
    <w:rsid w:val="000C2F8D"/>
    <w:rsid w:val="000C361D"/>
    <w:rsid w:val="000C3925"/>
    <w:rsid w:val="000C5D21"/>
    <w:rsid w:val="000D5D10"/>
    <w:rsid w:val="000E68D2"/>
    <w:rsid w:val="000E7359"/>
    <w:rsid w:val="000E7E96"/>
    <w:rsid w:val="000F10CC"/>
    <w:rsid w:val="000F5C41"/>
    <w:rsid w:val="001005E3"/>
    <w:rsid w:val="00102256"/>
    <w:rsid w:val="00105470"/>
    <w:rsid w:val="00105C98"/>
    <w:rsid w:val="00105F88"/>
    <w:rsid w:val="00110FAA"/>
    <w:rsid w:val="001173C7"/>
    <w:rsid w:val="00117AC4"/>
    <w:rsid w:val="00121E49"/>
    <w:rsid w:val="00122C05"/>
    <w:rsid w:val="001247CE"/>
    <w:rsid w:val="001257BE"/>
    <w:rsid w:val="00126B30"/>
    <w:rsid w:val="001272D6"/>
    <w:rsid w:val="001340F2"/>
    <w:rsid w:val="001369DB"/>
    <w:rsid w:val="00141551"/>
    <w:rsid w:val="0014645D"/>
    <w:rsid w:val="001524F9"/>
    <w:rsid w:val="00161F83"/>
    <w:rsid w:val="001651A2"/>
    <w:rsid w:val="0016571D"/>
    <w:rsid w:val="00166945"/>
    <w:rsid w:val="00166BB5"/>
    <w:rsid w:val="00167A5A"/>
    <w:rsid w:val="00175A95"/>
    <w:rsid w:val="001770EF"/>
    <w:rsid w:val="00180DEB"/>
    <w:rsid w:val="001820CB"/>
    <w:rsid w:val="00182CDD"/>
    <w:rsid w:val="001848A1"/>
    <w:rsid w:val="00185C2A"/>
    <w:rsid w:val="00190663"/>
    <w:rsid w:val="001912C0"/>
    <w:rsid w:val="00191FF0"/>
    <w:rsid w:val="0019267F"/>
    <w:rsid w:val="00194D6D"/>
    <w:rsid w:val="00196FD0"/>
    <w:rsid w:val="001A295A"/>
    <w:rsid w:val="001A3B33"/>
    <w:rsid w:val="001A6F1D"/>
    <w:rsid w:val="001A71F3"/>
    <w:rsid w:val="001B252D"/>
    <w:rsid w:val="001C4053"/>
    <w:rsid w:val="001C4EBE"/>
    <w:rsid w:val="001C5065"/>
    <w:rsid w:val="001D2591"/>
    <w:rsid w:val="001D781E"/>
    <w:rsid w:val="001E236F"/>
    <w:rsid w:val="001E4078"/>
    <w:rsid w:val="001E64E5"/>
    <w:rsid w:val="001E70C1"/>
    <w:rsid w:val="001F1DAD"/>
    <w:rsid w:val="001F479B"/>
    <w:rsid w:val="0020227B"/>
    <w:rsid w:val="00202653"/>
    <w:rsid w:val="00203C7B"/>
    <w:rsid w:val="00204D45"/>
    <w:rsid w:val="002078A6"/>
    <w:rsid w:val="0021612C"/>
    <w:rsid w:val="00216190"/>
    <w:rsid w:val="002225D2"/>
    <w:rsid w:val="00225078"/>
    <w:rsid w:val="00226EFC"/>
    <w:rsid w:val="00227EE2"/>
    <w:rsid w:val="0023009C"/>
    <w:rsid w:val="00234D81"/>
    <w:rsid w:val="00237C23"/>
    <w:rsid w:val="0025120D"/>
    <w:rsid w:val="0025147A"/>
    <w:rsid w:val="0025339C"/>
    <w:rsid w:val="00261E9A"/>
    <w:rsid w:val="00263101"/>
    <w:rsid w:val="00265839"/>
    <w:rsid w:val="00265AD0"/>
    <w:rsid w:val="00266AC4"/>
    <w:rsid w:val="00266FD4"/>
    <w:rsid w:val="002778CD"/>
    <w:rsid w:val="00280E7C"/>
    <w:rsid w:val="00283959"/>
    <w:rsid w:val="00283A1D"/>
    <w:rsid w:val="002855F8"/>
    <w:rsid w:val="00292452"/>
    <w:rsid w:val="00294E8E"/>
    <w:rsid w:val="00295FCE"/>
    <w:rsid w:val="00296C6F"/>
    <w:rsid w:val="002A4D97"/>
    <w:rsid w:val="002A70C0"/>
    <w:rsid w:val="002A7CD3"/>
    <w:rsid w:val="002B38C2"/>
    <w:rsid w:val="002B5AA1"/>
    <w:rsid w:val="002B74CA"/>
    <w:rsid w:val="002C6A1A"/>
    <w:rsid w:val="002C6FBD"/>
    <w:rsid w:val="002D01A3"/>
    <w:rsid w:val="002D2EFC"/>
    <w:rsid w:val="002D49A4"/>
    <w:rsid w:val="002E1231"/>
    <w:rsid w:val="002E58FC"/>
    <w:rsid w:val="002E6694"/>
    <w:rsid w:val="002F0860"/>
    <w:rsid w:val="002F0B07"/>
    <w:rsid w:val="002F1125"/>
    <w:rsid w:val="002F1AC7"/>
    <w:rsid w:val="002F7399"/>
    <w:rsid w:val="0030360C"/>
    <w:rsid w:val="00303B90"/>
    <w:rsid w:val="00311468"/>
    <w:rsid w:val="003125CB"/>
    <w:rsid w:val="00313BF8"/>
    <w:rsid w:val="0031413C"/>
    <w:rsid w:val="0031428E"/>
    <w:rsid w:val="003151DC"/>
    <w:rsid w:val="003209C1"/>
    <w:rsid w:val="00323EB9"/>
    <w:rsid w:val="00324FFE"/>
    <w:rsid w:val="00333577"/>
    <w:rsid w:val="00343B9C"/>
    <w:rsid w:val="00345293"/>
    <w:rsid w:val="00350E60"/>
    <w:rsid w:val="003577AC"/>
    <w:rsid w:val="003610D6"/>
    <w:rsid w:val="00361CE3"/>
    <w:rsid w:val="003634BF"/>
    <w:rsid w:val="003654D9"/>
    <w:rsid w:val="0036570D"/>
    <w:rsid w:val="00365F40"/>
    <w:rsid w:val="00371B7A"/>
    <w:rsid w:val="00376EB5"/>
    <w:rsid w:val="0037779C"/>
    <w:rsid w:val="0039647F"/>
    <w:rsid w:val="00396B48"/>
    <w:rsid w:val="003973A7"/>
    <w:rsid w:val="003B2518"/>
    <w:rsid w:val="003B77DB"/>
    <w:rsid w:val="003C048F"/>
    <w:rsid w:val="003C33DA"/>
    <w:rsid w:val="003C3EB0"/>
    <w:rsid w:val="003C784E"/>
    <w:rsid w:val="003D1ACF"/>
    <w:rsid w:val="003F2636"/>
    <w:rsid w:val="003F64EC"/>
    <w:rsid w:val="00400076"/>
    <w:rsid w:val="00402815"/>
    <w:rsid w:val="00402ED9"/>
    <w:rsid w:val="00404186"/>
    <w:rsid w:val="004059BB"/>
    <w:rsid w:val="00407F7B"/>
    <w:rsid w:val="00413A06"/>
    <w:rsid w:val="00415BE5"/>
    <w:rsid w:val="00416411"/>
    <w:rsid w:val="00421B8F"/>
    <w:rsid w:val="00427075"/>
    <w:rsid w:val="00441B0B"/>
    <w:rsid w:val="00444069"/>
    <w:rsid w:val="00445659"/>
    <w:rsid w:val="004577AA"/>
    <w:rsid w:val="0046101A"/>
    <w:rsid w:val="004725F0"/>
    <w:rsid w:val="00472ACF"/>
    <w:rsid w:val="00475A0D"/>
    <w:rsid w:val="00482C46"/>
    <w:rsid w:val="00483271"/>
    <w:rsid w:val="004832E5"/>
    <w:rsid w:val="00496440"/>
    <w:rsid w:val="004A50CE"/>
    <w:rsid w:val="004B0CA4"/>
    <w:rsid w:val="004B18E3"/>
    <w:rsid w:val="004B1C10"/>
    <w:rsid w:val="004B4DF2"/>
    <w:rsid w:val="004B6F80"/>
    <w:rsid w:val="004C49BC"/>
    <w:rsid w:val="004C6EA4"/>
    <w:rsid w:val="004C7E1C"/>
    <w:rsid w:val="004D2637"/>
    <w:rsid w:val="004D2D03"/>
    <w:rsid w:val="004D2E6F"/>
    <w:rsid w:val="004E4332"/>
    <w:rsid w:val="004E5AE7"/>
    <w:rsid w:val="004F0563"/>
    <w:rsid w:val="004F2896"/>
    <w:rsid w:val="004F3550"/>
    <w:rsid w:val="004F587E"/>
    <w:rsid w:val="00500326"/>
    <w:rsid w:val="00502FD1"/>
    <w:rsid w:val="005031BD"/>
    <w:rsid w:val="00511E00"/>
    <w:rsid w:val="00514DE3"/>
    <w:rsid w:val="00515AE6"/>
    <w:rsid w:val="00533A3B"/>
    <w:rsid w:val="00535E03"/>
    <w:rsid w:val="00541074"/>
    <w:rsid w:val="00541A9A"/>
    <w:rsid w:val="00546E51"/>
    <w:rsid w:val="00550407"/>
    <w:rsid w:val="00555549"/>
    <w:rsid w:val="005564F6"/>
    <w:rsid w:val="0055702A"/>
    <w:rsid w:val="00562AAA"/>
    <w:rsid w:val="005632D9"/>
    <w:rsid w:val="0056647E"/>
    <w:rsid w:val="005819D3"/>
    <w:rsid w:val="00585105"/>
    <w:rsid w:val="00585AC7"/>
    <w:rsid w:val="00586142"/>
    <w:rsid w:val="005A2309"/>
    <w:rsid w:val="005A4A7F"/>
    <w:rsid w:val="005A663F"/>
    <w:rsid w:val="005A7314"/>
    <w:rsid w:val="005B0E4C"/>
    <w:rsid w:val="005B2A6E"/>
    <w:rsid w:val="005B352E"/>
    <w:rsid w:val="005B3DC5"/>
    <w:rsid w:val="005B4136"/>
    <w:rsid w:val="005B4C3B"/>
    <w:rsid w:val="005B62F7"/>
    <w:rsid w:val="005B78D9"/>
    <w:rsid w:val="005C29E1"/>
    <w:rsid w:val="005D0CDF"/>
    <w:rsid w:val="005D1B75"/>
    <w:rsid w:val="005D1C5D"/>
    <w:rsid w:val="005D3F71"/>
    <w:rsid w:val="005D7CBB"/>
    <w:rsid w:val="005E5D5A"/>
    <w:rsid w:val="005F0A75"/>
    <w:rsid w:val="00601DFA"/>
    <w:rsid w:val="00601E1E"/>
    <w:rsid w:val="00615BD0"/>
    <w:rsid w:val="006210CD"/>
    <w:rsid w:val="00631075"/>
    <w:rsid w:val="006322E4"/>
    <w:rsid w:val="00633131"/>
    <w:rsid w:val="006332ED"/>
    <w:rsid w:val="006369F2"/>
    <w:rsid w:val="00636E25"/>
    <w:rsid w:val="00637DF1"/>
    <w:rsid w:val="0064336D"/>
    <w:rsid w:val="0064450B"/>
    <w:rsid w:val="00644861"/>
    <w:rsid w:val="00651B08"/>
    <w:rsid w:val="00654F2D"/>
    <w:rsid w:val="0065528D"/>
    <w:rsid w:val="006603C8"/>
    <w:rsid w:val="006619DA"/>
    <w:rsid w:val="006669D5"/>
    <w:rsid w:val="00667C60"/>
    <w:rsid w:val="0067150A"/>
    <w:rsid w:val="00673EA9"/>
    <w:rsid w:val="00675EF5"/>
    <w:rsid w:val="00676449"/>
    <w:rsid w:val="006764DE"/>
    <w:rsid w:val="0068403C"/>
    <w:rsid w:val="00685B84"/>
    <w:rsid w:val="0069336E"/>
    <w:rsid w:val="00695CD8"/>
    <w:rsid w:val="00696066"/>
    <w:rsid w:val="00696DB6"/>
    <w:rsid w:val="006A0020"/>
    <w:rsid w:val="006A179C"/>
    <w:rsid w:val="006A1D10"/>
    <w:rsid w:val="006A234A"/>
    <w:rsid w:val="006A3401"/>
    <w:rsid w:val="006A4BBC"/>
    <w:rsid w:val="006A5152"/>
    <w:rsid w:val="006B1568"/>
    <w:rsid w:val="006B2FFE"/>
    <w:rsid w:val="006B4AE9"/>
    <w:rsid w:val="006C3E4B"/>
    <w:rsid w:val="006C6434"/>
    <w:rsid w:val="006C7667"/>
    <w:rsid w:val="006D5C12"/>
    <w:rsid w:val="006D750F"/>
    <w:rsid w:val="006E53C2"/>
    <w:rsid w:val="006E6A23"/>
    <w:rsid w:val="006E7737"/>
    <w:rsid w:val="006F3A2E"/>
    <w:rsid w:val="006F5DD1"/>
    <w:rsid w:val="00704B1A"/>
    <w:rsid w:val="0070717E"/>
    <w:rsid w:val="00707D09"/>
    <w:rsid w:val="00707D41"/>
    <w:rsid w:val="0071540F"/>
    <w:rsid w:val="007159A5"/>
    <w:rsid w:val="007211EA"/>
    <w:rsid w:val="007215E6"/>
    <w:rsid w:val="00722061"/>
    <w:rsid w:val="00722526"/>
    <w:rsid w:val="00722E8F"/>
    <w:rsid w:val="00722EF7"/>
    <w:rsid w:val="0072361B"/>
    <w:rsid w:val="007238FD"/>
    <w:rsid w:val="00737BF9"/>
    <w:rsid w:val="00743A9A"/>
    <w:rsid w:val="00750E8E"/>
    <w:rsid w:val="00751F29"/>
    <w:rsid w:val="00753333"/>
    <w:rsid w:val="00754908"/>
    <w:rsid w:val="007554DC"/>
    <w:rsid w:val="007575D1"/>
    <w:rsid w:val="007601FF"/>
    <w:rsid w:val="00766BEC"/>
    <w:rsid w:val="0077223E"/>
    <w:rsid w:val="007730F2"/>
    <w:rsid w:val="007752D4"/>
    <w:rsid w:val="0077590D"/>
    <w:rsid w:val="00776DC5"/>
    <w:rsid w:val="00783D7F"/>
    <w:rsid w:val="00793047"/>
    <w:rsid w:val="0079441E"/>
    <w:rsid w:val="00797422"/>
    <w:rsid w:val="007A37F6"/>
    <w:rsid w:val="007A5B84"/>
    <w:rsid w:val="007A5C75"/>
    <w:rsid w:val="007A5F69"/>
    <w:rsid w:val="007B394E"/>
    <w:rsid w:val="007B6F66"/>
    <w:rsid w:val="007B7783"/>
    <w:rsid w:val="007D3D35"/>
    <w:rsid w:val="007D6CC4"/>
    <w:rsid w:val="007D761B"/>
    <w:rsid w:val="007E5724"/>
    <w:rsid w:val="007E5B23"/>
    <w:rsid w:val="007F1819"/>
    <w:rsid w:val="008003DD"/>
    <w:rsid w:val="008008F1"/>
    <w:rsid w:val="008100D6"/>
    <w:rsid w:val="00812E76"/>
    <w:rsid w:val="00815518"/>
    <w:rsid w:val="00824ABF"/>
    <w:rsid w:val="00825D55"/>
    <w:rsid w:val="00826FF8"/>
    <w:rsid w:val="00827064"/>
    <w:rsid w:val="00834C03"/>
    <w:rsid w:val="0084232D"/>
    <w:rsid w:val="00843991"/>
    <w:rsid w:val="0085075C"/>
    <w:rsid w:val="00853F08"/>
    <w:rsid w:val="00860308"/>
    <w:rsid w:val="0086176B"/>
    <w:rsid w:val="00864C61"/>
    <w:rsid w:val="008660B5"/>
    <w:rsid w:val="00866C4B"/>
    <w:rsid w:val="0087217A"/>
    <w:rsid w:val="008729CC"/>
    <w:rsid w:val="00874F0D"/>
    <w:rsid w:val="00877B34"/>
    <w:rsid w:val="008860A4"/>
    <w:rsid w:val="0089113D"/>
    <w:rsid w:val="0089390D"/>
    <w:rsid w:val="00895E06"/>
    <w:rsid w:val="008978F4"/>
    <w:rsid w:val="008A0AD9"/>
    <w:rsid w:val="008A6416"/>
    <w:rsid w:val="008A69B7"/>
    <w:rsid w:val="008B5041"/>
    <w:rsid w:val="008C1973"/>
    <w:rsid w:val="008C2B94"/>
    <w:rsid w:val="008C33CE"/>
    <w:rsid w:val="008C5EB6"/>
    <w:rsid w:val="008D093F"/>
    <w:rsid w:val="008D3113"/>
    <w:rsid w:val="008D7CF1"/>
    <w:rsid w:val="008E7D09"/>
    <w:rsid w:val="008F4ADF"/>
    <w:rsid w:val="008F5F02"/>
    <w:rsid w:val="008F7AA8"/>
    <w:rsid w:val="00901027"/>
    <w:rsid w:val="009140CD"/>
    <w:rsid w:val="00914D52"/>
    <w:rsid w:val="009236C8"/>
    <w:rsid w:val="0092746F"/>
    <w:rsid w:val="0093023F"/>
    <w:rsid w:val="00931422"/>
    <w:rsid w:val="0093149C"/>
    <w:rsid w:val="009315BF"/>
    <w:rsid w:val="00940563"/>
    <w:rsid w:val="00941152"/>
    <w:rsid w:val="009442BE"/>
    <w:rsid w:val="00951986"/>
    <w:rsid w:val="00952596"/>
    <w:rsid w:val="009535AD"/>
    <w:rsid w:val="00954659"/>
    <w:rsid w:val="00955135"/>
    <w:rsid w:val="0095574E"/>
    <w:rsid w:val="00961E21"/>
    <w:rsid w:val="00966278"/>
    <w:rsid w:val="0097509E"/>
    <w:rsid w:val="00982E2C"/>
    <w:rsid w:val="00992EB3"/>
    <w:rsid w:val="00993483"/>
    <w:rsid w:val="009A0FBE"/>
    <w:rsid w:val="009A4C68"/>
    <w:rsid w:val="009A5ADB"/>
    <w:rsid w:val="009A6BDB"/>
    <w:rsid w:val="009A7D10"/>
    <w:rsid w:val="009B0186"/>
    <w:rsid w:val="009B0340"/>
    <w:rsid w:val="009B1836"/>
    <w:rsid w:val="009B4D8A"/>
    <w:rsid w:val="009B5805"/>
    <w:rsid w:val="009B5F39"/>
    <w:rsid w:val="009C2696"/>
    <w:rsid w:val="009C76ED"/>
    <w:rsid w:val="009D17E0"/>
    <w:rsid w:val="009D73D9"/>
    <w:rsid w:val="009E2825"/>
    <w:rsid w:val="009E4534"/>
    <w:rsid w:val="009E4B2E"/>
    <w:rsid w:val="009F0021"/>
    <w:rsid w:val="009F4045"/>
    <w:rsid w:val="009F4168"/>
    <w:rsid w:val="009F5307"/>
    <w:rsid w:val="009F5515"/>
    <w:rsid w:val="009F6D2B"/>
    <w:rsid w:val="00A005CC"/>
    <w:rsid w:val="00A0095D"/>
    <w:rsid w:val="00A020DA"/>
    <w:rsid w:val="00A025F4"/>
    <w:rsid w:val="00A058B2"/>
    <w:rsid w:val="00A127AE"/>
    <w:rsid w:val="00A127C2"/>
    <w:rsid w:val="00A134D0"/>
    <w:rsid w:val="00A2447E"/>
    <w:rsid w:val="00A25F98"/>
    <w:rsid w:val="00A27735"/>
    <w:rsid w:val="00A30281"/>
    <w:rsid w:val="00A330FF"/>
    <w:rsid w:val="00A41A89"/>
    <w:rsid w:val="00A445F4"/>
    <w:rsid w:val="00A51747"/>
    <w:rsid w:val="00A54F3F"/>
    <w:rsid w:val="00A5627A"/>
    <w:rsid w:val="00A56659"/>
    <w:rsid w:val="00A568BC"/>
    <w:rsid w:val="00A56CA9"/>
    <w:rsid w:val="00A5751D"/>
    <w:rsid w:val="00A645B4"/>
    <w:rsid w:val="00A66471"/>
    <w:rsid w:val="00A66D9E"/>
    <w:rsid w:val="00A66FF8"/>
    <w:rsid w:val="00A70B64"/>
    <w:rsid w:val="00A72D45"/>
    <w:rsid w:val="00A76CCE"/>
    <w:rsid w:val="00A77FEA"/>
    <w:rsid w:val="00A83309"/>
    <w:rsid w:val="00A871AB"/>
    <w:rsid w:val="00A96703"/>
    <w:rsid w:val="00AA52DF"/>
    <w:rsid w:val="00AB6E59"/>
    <w:rsid w:val="00AC244F"/>
    <w:rsid w:val="00AC68B2"/>
    <w:rsid w:val="00AD39D7"/>
    <w:rsid w:val="00AD4385"/>
    <w:rsid w:val="00AD5588"/>
    <w:rsid w:val="00AD6D9B"/>
    <w:rsid w:val="00AE0BC9"/>
    <w:rsid w:val="00AE2222"/>
    <w:rsid w:val="00AE799D"/>
    <w:rsid w:val="00AF026F"/>
    <w:rsid w:val="00AF3D39"/>
    <w:rsid w:val="00AF40EE"/>
    <w:rsid w:val="00AF5508"/>
    <w:rsid w:val="00AF6474"/>
    <w:rsid w:val="00AF7FF8"/>
    <w:rsid w:val="00B04543"/>
    <w:rsid w:val="00B04DD3"/>
    <w:rsid w:val="00B1195F"/>
    <w:rsid w:val="00B24C08"/>
    <w:rsid w:val="00B27317"/>
    <w:rsid w:val="00B31A7E"/>
    <w:rsid w:val="00B31D0A"/>
    <w:rsid w:val="00B33521"/>
    <w:rsid w:val="00B3413F"/>
    <w:rsid w:val="00B353A1"/>
    <w:rsid w:val="00B43383"/>
    <w:rsid w:val="00B454AE"/>
    <w:rsid w:val="00B478B4"/>
    <w:rsid w:val="00B54772"/>
    <w:rsid w:val="00B6719E"/>
    <w:rsid w:val="00B718D5"/>
    <w:rsid w:val="00B72B7D"/>
    <w:rsid w:val="00B73B9C"/>
    <w:rsid w:val="00B74709"/>
    <w:rsid w:val="00B82641"/>
    <w:rsid w:val="00B90519"/>
    <w:rsid w:val="00B929FA"/>
    <w:rsid w:val="00B935DF"/>
    <w:rsid w:val="00B95451"/>
    <w:rsid w:val="00B96140"/>
    <w:rsid w:val="00B975AA"/>
    <w:rsid w:val="00BA186E"/>
    <w:rsid w:val="00BA5626"/>
    <w:rsid w:val="00BB0622"/>
    <w:rsid w:val="00BB1F15"/>
    <w:rsid w:val="00BB5004"/>
    <w:rsid w:val="00BC0D95"/>
    <w:rsid w:val="00BC214E"/>
    <w:rsid w:val="00BC26AC"/>
    <w:rsid w:val="00BC3463"/>
    <w:rsid w:val="00BC3F24"/>
    <w:rsid w:val="00BD23EC"/>
    <w:rsid w:val="00BD3E47"/>
    <w:rsid w:val="00BD7273"/>
    <w:rsid w:val="00BE63EF"/>
    <w:rsid w:val="00BE6CA3"/>
    <w:rsid w:val="00BF1758"/>
    <w:rsid w:val="00BF1FC8"/>
    <w:rsid w:val="00BF24CD"/>
    <w:rsid w:val="00BF2F1D"/>
    <w:rsid w:val="00BF3B19"/>
    <w:rsid w:val="00BF6D39"/>
    <w:rsid w:val="00C00140"/>
    <w:rsid w:val="00C049F5"/>
    <w:rsid w:val="00C05A2C"/>
    <w:rsid w:val="00C05E10"/>
    <w:rsid w:val="00C0618F"/>
    <w:rsid w:val="00C0690C"/>
    <w:rsid w:val="00C10DB5"/>
    <w:rsid w:val="00C10DDC"/>
    <w:rsid w:val="00C12190"/>
    <w:rsid w:val="00C15816"/>
    <w:rsid w:val="00C25D7E"/>
    <w:rsid w:val="00C352F5"/>
    <w:rsid w:val="00C40151"/>
    <w:rsid w:val="00C4067D"/>
    <w:rsid w:val="00C45034"/>
    <w:rsid w:val="00C4666B"/>
    <w:rsid w:val="00C56A34"/>
    <w:rsid w:val="00C5779D"/>
    <w:rsid w:val="00C57D51"/>
    <w:rsid w:val="00C63F2C"/>
    <w:rsid w:val="00C818CE"/>
    <w:rsid w:val="00C81DD5"/>
    <w:rsid w:val="00C81E43"/>
    <w:rsid w:val="00C86658"/>
    <w:rsid w:val="00C91813"/>
    <w:rsid w:val="00C9577E"/>
    <w:rsid w:val="00C96802"/>
    <w:rsid w:val="00C970B9"/>
    <w:rsid w:val="00CA3DE9"/>
    <w:rsid w:val="00CA4928"/>
    <w:rsid w:val="00CA72A4"/>
    <w:rsid w:val="00CB031E"/>
    <w:rsid w:val="00CB20B4"/>
    <w:rsid w:val="00CB5440"/>
    <w:rsid w:val="00CC14B6"/>
    <w:rsid w:val="00CC3345"/>
    <w:rsid w:val="00CC4034"/>
    <w:rsid w:val="00CD0101"/>
    <w:rsid w:val="00CD0B83"/>
    <w:rsid w:val="00CD1940"/>
    <w:rsid w:val="00CD5510"/>
    <w:rsid w:val="00CD6FB0"/>
    <w:rsid w:val="00CD75CC"/>
    <w:rsid w:val="00CE1F13"/>
    <w:rsid w:val="00CE5C9F"/>
    <w:rsid w:val="00CE6113"/>
    <w:rsid w:val="00CF6440"/>
    <w:rsid w:val="00CF79EF"/>
    <w:rsid w:val="00D00BAB"/>
    <w:rsid w:val="00D0152A"/>
    <w:rsid w:val="00D02C34"/>
    <w:rsid w:val="00D02D64"/>
    <w:rsid w:val="00D040A6"/>
    <w:rsid w:val="00D10446"/>
    <w:rsid w:val="00D10674"/>
    <w:rsid w:val="00D13AF8"/>
    <w:rsid w:val="00D141DD"/>
    <w:rsid w:val="00D14A65"/>
    <w:rsid w:val="00D206F8"/>
    <w:rsid w:val="00D22036"/>
    <w:rsid w:val="00D22B1E"/>
    <w:rsid w:val="00D25B28"/>
    <w:rsid w:val="00D26230"/>
    <w:rsid w:val="00D2740C"/>
    <w:rsid w:val="00D277CC"/>
    <w:rsid w:val="00D27C8D"/>
    <w:rsid w:val="00D3168B"/>
    <w:rsid w:val="00D33F28"/>
    <w:rsid w:val="00D3454A"/>
    <w:rsid w:val="00D372C9"/>
    <w:rsid w:val="00D4012D"/>
    <w:rsid w:val="00D41754"/>
    <w:rsid w:val="00D440FE"/>
    <w:rsid w:val="00D44222"/>
    <w:rsid w:val="00D45430"/>
    <w:rsid w:val="00D5077D"/>
    <w:rsid w:val="00D55D17"/>
    <w:rsid w:val="00D57991"/>
    <w:rsid w:val="00D648C5"/>
    <w:rsid w:val="00D6651F"/>
    <w:rsid w:val="00D714EF"/>
    <w:rsid w:val="00D72957"/>
    <w:rsid w:val="00D73104"/>
    <w:rsid w:val="00D736AB"/>
    <w:rsid w:val="00D86DD7"/>
    <w:rsid w:val="00DA4268"/>
    <w:rsid w:val="00DA4A71"/>
    <w:rsid w:val="00DA5CCF"/>
    <w:rsid w:val="00DB3F32"/>
    <w:rsid w:val="00DB5741"/>
    <w:rsid w:val="00DB707D"/>
    <w:rsid w:val="00DB7E40"/>
    <w:rsid w:val="00DC5359"/>
    <w:rsid w:val="00DC6024"/>
    <w:rsid w:val="00DD159C"/>
    <w:rsid w:val="00DD1FC7"/>
    <w:rsid w:val="00DD3B56"/>
    <w:rsid w:val="00DD62A9"/>
    <w:rsid w:val="00DE0C39"/>
    <w:rsid w:val="00DE13B7"/>
    <w:rsid w:val="00DE6664"/>
    <w:rsid w:val="00DE6D18"/>
    <w:rsid w:val="00DE7A6D"/>
    <w:rsid w:val="00DF079B"/>
    <w:rsid w:val="00DF5496"/>
    <w:rsid w:val="00DF61E7"/>
    <w:rsid w:val="00E030AE"/>
    <w:rsid w:val="00E15D1B"/>
    <w:rsid w:val="00E174F9"/>
    <w:rsid w:val="00E21EC5"/>
    <w:rsid w:val="00E22CBA"/>
    <w:rsid w:val="00E24EEF"/>
    <w:rsid w:val="00E27093"/>
    <w:rsid w:val="00E27E74"/>
    <w:rsid w:val="00E30B15"/>
    <w:rsid w:val="00E32DC8"/>
    <w:rsid w:val="00E332B3"/>
    <w:rsid w:val="00E44EB2"/>
    <w:rsid w:val="00E45BAD"/>
    <w:rsid w:val="00E46698"/>
    <w:rsid w:val="00E50A0D"/>
    <w:rsid w:val="00E51ACB"/>
    <w:rsid w:val="00E56385"/>
    <w:rsid w:val="00E5647D"/>
    <w:rsid w:val="00E6020C"/>
    <w:rsid w:val="00E659C1"/>
    <w:rsid w:val="00E701BD"/>
    <w:rsid w:val="00E71DE1"/>
    <w:rsid w:val="00E743C2"/>
    <w:rsid w:val="00E77E75"/>
    <w:rsid w:val="00E84D5A"/>
    <w:rsid w:val="00E9134F"/>
    <w:rsid w:val="00E93F29"/>
    <w:rsid w:val="00E95A47"/>
    <w:rsid w:val="00EA35C8"/>
    <w:rsid w:val="00EA58F0"/>
    <w:rsid w:val="00EA7944"/>
    <w:rsid w:val="00EB476A"/>
    <w:rsid w:val="00EB4C97"/>
    <w:rsid w:val="00EB5F95"/>
    <w:rsid w:val="00EB715E"/>
    <w:rsid w:val="00EC20EB"/>
    <w:rsid w:val="00EC28A7"/>
    <w:rsid w:val="00EC4A78"/>
    <w:rsid w:val="00EC4D15"/>
    <w:rsid w:val="00EC6E87"/>
    <w:rsid w:val="00EC6F21"/>
    <w:rsid w:val="00EC7431"/>
    <w:rsid w:val="00ED0830"/>
    <w:rsid w:val="00ED40A6"/>
    <w:rsid w:val="00ED61B6"/>
    <w:rsid w:val="00EE0361"/>
    <w:rsid w:val="00EE58DC"/>
    <w:rsid w:val="00EE5D07"/>
    <w:rsid w:val="00EF4F27"/>
    <w:rsid w:val="00EF611D"/>
    <w:rsid w:val="00F020FA"/>
    <w:rsid w:val="00F032C7"/>
    <w:rsid w:val="00F20BB1"/>
    <w:rsid w:val="00F230FC"/>
    <w:rsid w:val="00F245E7"/>
    <w:rsid w:val="00F3514D"/>
    <w:rsid w:val="00F36709"/>
    <w:rsid w:val="00F4534F"/>
    <w:rsid w:val="00F52022"/>
    <w:rsid w:val="00F5400D"/>
    <w:rsid w:val="00F5592B"/>
    <w:rsid w:val="00F567DE"/>
    <w:rsid w:val="00F57433"/>
    <w:rsid w:val="00F57C8E"/>
    <w:rsid w:val="00F6339F"/>
    <w:rsid w:val="00F64508"/>
    <w:rsid w:val="00F64FBC"/>
    <w:rsid w:val="00F654AF"/>
    <w:rsid w:val="00F71DFB"/>
    <w:rsid w:val="00F72EB0"/>
    <w:rsid w:val="00F74776"/>
    <w:rsid w:val="00F77EDC"/>
    <w:rsid w:val="00F80CD3"/>
    <w:rsid w:val="00F87A73"/>
    <w:rsid w:val="00FA11D4"/>
    <w:rsid w:val="00FA1FCB"/>
    <w:rsid w:val="00FB17D7"/>
    <w:rsid w:val="00FC6A15"/>
    <w:rsid w:val="00FE7F3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441B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6F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186E"/>
  </w:style>
  <w:style w:type="character" w:styleId="CommentReference">
    <w:name w:val="annotation reference"/>
    <w:basedOn w:val="DefaultParagraphFont"/>
    <w:uiPriority w:val="99"/>
    <w:semiHidden/>
    <w:unhideWhenUsed/>
    <w:rsid w:val="00C12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1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1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49" ma:contentTypeDescription="Describes an ELCA Document.  Use this content type for Microsoft Office/PDF documents." ma:contentTypeScope="" ma:versionID="e85636b3c22dcf2140740171fb9b7ab7">
  <xsd:schema xmlns:xsd="http://www.w3.org/2001/XMLSchema" xmlns:xs="http://www.w3.org/2001/XMLSchema" xmlns:p="http://schemas.microsoft.com/office/2006/metadata/properties" xmlns:ns2="d087f69f-f3c5-4cc5-af88-9bcec61be179" xmlns:ns3="8a140621-1a49-429d-a76a-0b4eaceb60d3" targetNamespace="http://schemas.microsoft.com/office/2006/metadata/properties" ma:root="true" ma:fieldsID="893914aca02976e3d275a5db0d663b56" ns2:_="" ns3:_=""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3:TaxCatchAll" minOccurs="0"/>
                <xsd:element ref="ns3:Resource_x0020_Never_x0020_Expires" minOccurs="0"/>
                <xsd:element ref="ns3:ELCA_Include_In_YouthGathering_Search" minOccurs="0"/>
                <xsd:element ref="ns2:Date" minOccurs="0"/>
                <xsd:element ref="ns2:To_x0020_Be_x0020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To_x0020_Be_x0020_Archived" ma:index="21" nillable="true" ma:displayName="To Be Archived" ma:default="0" ma:internalName="To_x0020_Be_x0020_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17" nillable="true" ma:displayName="Resource Never Expires" ma:default="0" ma:internalName="Resource_x0020_Never_x0020_Expires">
      <xsd:simpleType>
        <xsd:restriction base="dms:Boolean"/>
      </xsd:simpleType>
    </xsd:element>
    <xsd:element name="ELCA_Include_In_YouthGathering_Search" ma:index="19" nillable="true" ma:displayName="ELCA_Include_In_YouthGathering_Search" ma:default="0" ma:description="To be on crawl for Youth Gathering selection on Search.elca.org site" ma:internalName="ELCA_Include_In_YouthGathering_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TaxCatchAll xmlns="8a140621-1a49-429d-a76a-0b4eaceb60d3">
      <Value>11</Value>
      <Value>5</Value>
      <Value>89</Value>
      <Value>513</Value>
      <Value>274</Value>
      <Value>19</Value>
    </TaxCatchAll>
    <Resource_x0020_Never_x0020_Expires xmlns="8a140621-1a49-429d-a76a-0b4eaceb60d3">true</Resource_x0020_Never_x0020_Expires>
    <Exclude_x0020_Resource_x0020_From_x0020_Search xmlns="d087f69f-f3c5-4cc5-af88-9bcec61be179">false</Exclude_x0020_Resource_x0020_From_x0020_Search>
    <ELCA_Include_In_YouthGathering_Search xmlns="8a140621-1a49-429d-a76a-0b4eaceb60d3">false</ELCA_Include_In_YouthGathering_Search>
    <Resource_x0020_Description xmlns="d087f69f-f3c5-4cc5-af88-9bcec61be179" xsi:nil="true"/>
    <To_x0020_Be_x0020_Archived xmlns="d087f69f-f3c5-4cc5-af88-9bcec61be179">false</To_x0020_Be_x0020_Archived>
    <Date xmlns="d087f69f-f3c5-4cc5-af88-9bcec61be179" xsi:nil="true"/>
  </documentManagement>
</p:properties>
</file>

<file path=customXml/itemProps1.xml><?xml version="1.0" encoding="utf-8"?>
<ds:datastoreItem xmlns:ds="http://schemas.openxmlformats.org/officeDocument/2006/customXml" ds:itemID="{72DAE6F7-C8CF-4AC3-95E5-9925CB96F37A}"/>
</file>

<file path=customXml/itemProps2.xml><?xml version="1.0" encoding="utf-8"?>
<ds:datastoreItem xmlns:ds="http://schemas.openxmlformats.org/officeDocument/2006/customXml" ds:itemID="{3225A3BE-47EC-4DAB-BE62-497A148C0BF0}"/>
</file>

<file path=customXml/itemProps3.xml><?xml version="1.0" encoding="utf-8"?>
<ds:datastoreItem xmlns:ds="http://schemas.openxmlformats.org/officeDocument/2006/customXml" ds:itemID="{714E4452-A6D9-4B6A-9864-25D5B608E5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July 2024</dc:title>
  <dc:subject/>
  <dc:creator>Rod Boriack</dc:creator>
  <cp:keywords/>
  <dc:description/>
  <cp:lastModifiedBy>Karen Dersnah</cp:lastModifiedBy>
  <cp:revision>7</cp:revision>
  <dcterms:created xsi:type="dcterms:W3CDTF">2024-06-04T14:34:00Z</dcterms:created>
  <dcterms:modified xsi:type="dcterms:W3CDTF">2024-06-04T20:32:00Z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0x0101009C49CB76883F4D29A3A38B8F877398AD000974FD063C8C4D38BD02BABB281DEB2100FC8C5E0A0D71CA4FB77870BC02D992DB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2024|99a306c6-ae73-4c6b-905e-8890068fed42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513;#2024|99a306c6-ae73-4c6b-905e-8890068fed42</vt:lpwstr>
  </property>
  <property fmtid="{D5CDD505-2E9C-101B-9397-08002B2CF9AE}" pid="13" name="_dlc_policyId">
    <vt:lpwstr/>
  </property>
  <property fmtid="{D5CDD505-2E9C-101B-9397-08002B2CF9AE}" pid="14" name="ItemRetentionFormula">
    <vt:lpwstr/>
  </property>
</Properties>
</file>